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AEA23" w14:textId="77777777" w:rsidR="00ED0A2D" w:rsidRDefault="00014185">
      <w:pPr>
        <w:ind w:right="-40"/>
        <w:jc w:val="center"/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 wp14:anchorId="4AD78309" wp14:editId="48CAD024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A5329B" w14:textId="77777777" w:rsidR="00ED0A2D" w:rsidRDefault="00ED0A2D">
      <w:pPr>
        <w:ind w:left="566" w:right="-40" w:hanging="425"/>
        <w:jc w:val="both"/>
      </w:pPr>
    </w:p>
    <w:p w14:paraId="4A9341BE" w14:textId="77777777" w:rsidR="00ED0A2D" w:rsidRDefault="00ED0A2D">
      <w:pPr>
        <w:ind w:left="566" w:right="-40" w:hanging="425"/>
        <w:jc w:val="both"/>
      </w:pPr>
    </w:p>
    <w:p w14:paraId="0E4E0346" w14:textId="77777777" w:rsidR="00ED0A2D" w:rsidRDefault="00ED0A2D">
      <w:pPr>
        <w:ind w:left="566" w:right="-40" w:hanging="425"/>
        <w:jc w:val="both"/>
      </w:pPr>
    </w:p>
    <w:p w14:paraId="61E04176" w14:textId="77777777" w:rsidR="00ED0A2D" w:rsidRDefault="00ED0A2D">
      <w:pPr>
        <w:ind w:left="566" w:right="-40" w:hanging="425"/>
        <w:jc w:val="both"/>
      </w:pPr>
    </w:p>
    <w:p w14:paraId="733C2C13" w14:textId="77777777" w:rsidR="00ED0A2D" w:rsidRDefault="00ED0A2D">
      <w:pPr>
        <w:ind w:left="566" w:right="-40" w:hanging="425"/>
        <w:jc w:val="both"/>
      </w:pPr>
    </w:p>
    <w:p w14:paraId="6673B76E" w14:textId="77777777" w:rsidR="00ED0A2D" w:rsidRDefault="00ED0A2D">
      <w:pPr>
        <w:ind w:left="566" w:right="-40" w:hanging="425"/>
        <w:jc w:val="both"/>
      </w:pPr>
    </w:p>
    <w:p w14:paraId="0050F1C6" w14:textId="77777777"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14:paraId="3C57E13E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14:paraId="1268D6BA" w14:textId="77777777"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14:paraId="5B025F35" w14:textId="190FA419"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materiałów biurowych. Jedynym warunkiem jest mobilizacja do działania, porządki domowe i chęci! </w:t>
      </w:r>
    </w:p>
    <w:p w14:paraId="050B5298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14:paraId="1E6C38A2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14:paraId="38C56728" w14:textId="77777777" w:rsidR="00ED0A2D" w:rsidRDefault="0001418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14:paraId="08134E3D" w14:textId="77777777"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14:paraId="67AD326E" w14:textId="47AE2D21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r w:rsidR="007753E8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od 9.01.2023  do 24.01.2023</w:t>
      </w:r>
    </w:p>
    <w:p w14:paraId="7A748F9B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4B631DB" w14:textId="20AD6891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  <w:r w:rsidR="007753E8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Plac przy pojemnikach na odpady w Szkole Podstawowej w Dąbrowie</w:t>
      </w:r>
      <w:bookmarkStart w:id="3" w:name="_GoBack"/>
      <w:bookmarkEnd w:id="3"/>
    </w:p>
    <w:p w14:paraId="3CA384D6" w14:textId="3FA5158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82BDD42" w14:textId="06A6D82B"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5D40CCF" w14:textId="16AD6E64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</w:p>
    <w:p w14:paraId="62FC4740" w14:textId="2ABDFB5A" w:rsidR="00ED0A2D" w:rsidRDefault="001A246A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0" locked="0" layoutInCell="1" hidden="0" allowOverlap="1" wp14:anchorId="279FCB66" wp14:editId="3A41496C">
            <wp:simplePos x="0" y="0"/>
            <wp:positionH relativeFrom="column">
              <wp:posOffset>4015740</wp:posOffset>
            </wp:positionH>
            <wp:positionV relativeFrom="paragraph">
              <wp:posOffset>27823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</w:t>
      </w:r>
      <w:r w:rsidR="00014185">
        <w:rPr>
          <w:rFonts w:ascii="Bree Serif" w:eastAsia="Bree Serif" w:hAnsi="Bree Serif" w:cs="Bree Serif"/>
          <w:b/>
        </w:rPr>
        <w:t xml:space="preserve">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5499F20E" wp14:editId="4010E5E2">
            <wp:extent cx="1211580" cy="670560"/>
            <wp:effectExtent l="0" t="0" r="762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149" cy="671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</w:rPr>
        <w:t xml:space="preserve">  </w:t>
      </w:r>
      <w:r>
        <w:rPr>
          <w:rFonts w:ascii="Bree Serif" w:eastAsia="Bree Serif" w:hAnsi="Bree Serif" w:cs="Bree Serif"/>
          <w:b/>
          <w:noProof/>
        </w:rPr>
        <w:t xml:space="preserve">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4C8DF313" wp14:editId="7CB2F3D2">
            <wp:extent cx="1554480" cy="594360"/>
            <wp:effectExtent l="0" t="0" r="762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492" cy="6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14185">
        <w:rPr>
          <w:rFonts w:ascii="Bree Serif" w:eastAsia="Bree Serif" w:hAnsi="Bree Serif" w:cs="Bree Serif"/>
          <w:b/>
        </w:rPr>
        <w:br/>
      </w:r>
    </w:p>
    <w:p w14:paraId="03464B61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14:paraId="3AC675A5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9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14:paraId="6A9C17A1" w14:textId="1BD47FEB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14:paraId="0143606C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r>
        <w:rPr>
          <w:rFonts w:ascii="Bree Serif" w:eastAsia="Bree Serif" w:hAnsi="Bree Serif" w:cs="Bree Serif"/>
          <w:color w:val="38761D"/>
          <w:sz w:val="20"/>
          <w:szCs w:val="20"/>
          <w:highlight w:val="white"/>
        </w:rPr>
        <w:t xml:space="preserve"> </w:t>
      </w:r>
      <w:hyperlink r:id="rId10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1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14:paraId="10D6B60D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14:paraId="1812C7A6" w14:textId="77777777"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14:paraId="2381EFC1" w14:textId="77777777" w:rsidR="00ED0A2D" w:rsidRDefault="00014185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sectPr w:rsidR="00ED0A2D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2D"/>
    <w:rsid w:val="00014185"/>
    <w:rsid w:val="001A246A"/>
    <w:rsid w:val="007753E8"/>
    <w:rsid w:val="00AC2CEE"/>
    <w:rsid w:val="00E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dzieci-zbieraja-elektrosmieci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ko.szkoly@greenoffice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Warszawa+00-074,+ul.+Tr%C4%99backa+4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2</cp:revision>
  <dcterms:created xsi:type="dcterms:W3CDTF">2022-12-07T09:54:00Z</dcterms:created>
  <dcterms:modified xsi:type="dcterms:W3CDTF">2022-12-07T09:54:00Z</dcterms:modified>
</cp:coreProperties>
</file>