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3735" w14:textId="77777777" w:rsidR="002B212D" w:rsidRPr="00E07F07" w:rsidRDefault="002B212D" w:rsidP="001238EC">
      <w:pPr>
        <w:jc w:val="center"/>
        <w:rPr>
          <w:rFonts w:ascii="Arial" w:hAnsi="Arial" w:cs="Arial"/>
          <w:b/>
          <w:sz w:val="24"/>
          <w:u w:val="single"/>
        </w:rPr>
      </w:pPr>
      <w:r w:rsidRPr="00E07F07">
        <w:rPr>
          <w:rFonts w:ascii="Arial" w:hAnsi="Arial" w:cs="Arial"/>
          <w:b/>
          <w:sz w:val="24"/>
          <w:u w:val="single"/>
        </w:rPr>
        <w:t>Základná škola s materskou školou Milana Rastislava Štefánika, Budimír 11</w:t>
      </w:r>
    </w:p>
    <w:p w14:paraId="3708F334" w14:textId="77777777" w:rsidR="002B212D" w:rsidRPr="00E07F07" w:rsidRDefault="002B212D" w:rsidP="002B212D">
      <w:pPr>
        <w:jc w:val="center"/>
        <w:rPr>
          <w:rFonts w:ascii="Arial" w:hAnsi="Arial" w:cs="Arial"/>
          <w:b/>
          <w:sz w:val="24"/>
        </w:rPr>
      </w:pPr>
      <w:r w:rsidRPr="00E07F07">
        <w:rPr>
          <w:rFonts w:ascii="Arial" w:hAnsi="Arial" w:cs="Arial"/>
          <w:b/>
          <w:sz w:val="24"/>
        </w:rPr>
        <w:t>Školská jedáleň</w:t>
      </w:r>
    </w:p>
    <w:p w14:paraId="6D66D626" w14:textId="77777777" w:rsidR="002B212D" w:rsidRDefault="002B212D" w:rsidP="006E54E1">
      <w:pPr>
        <w:spacing w:line="240" w:lineRule="auto"/>
        <w:jc w:val="center"/>
        <w:rPr>
          <w:rFonts w:ascii="Arial" w:hAnsi="Arial" w:cs="Arial"/>
          <w:sz w:val="24"/>
        </w:rPr>
      </w:pPr>
    </w:p>
    <w:p w14:paraId="1D325BDB" w14:textId="77777777" w:rsidR="002B212D" w:rsidRDefault="00FC769C" w:rsidP="006E54E1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ZÁPISNÝ  LÍSTOK  STRAVNÍKA</w:t>
      </w:r>
    </w:p>
    <w:p w14:paraId="2FFA9157" w14:textId="77777777" w:rsidR="00FC769C" w:rsidRPr="001238EC" w:rsidRDefault="00FC769C" w:rsidP="006E54E1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Školský rok 2022/2023</w:t>
      </w:r>
    </w:p>
    <w:p w14:paraId="3AA67399" w14:textId="77777777" w:rsidR="002B212D" w:rsidRDefault="002B212D" w:rsidP="006E54E1">
      <w:pPr>
        <w:spacing w:line="240" w:lineRule="auto"/>
        <w:rPr>
          <w:rFonts w:ascii="Arial" w:hAnsi="Arial" w:cs="Arial"/>
          <w:sz w:val="24"/>
        </w:rPr>
      </w:pPr>
    </w:p>
    <w:p w14:paraId="1EAD88E1" w14:textId="77777777" w:rsidR="002B212D" w:rsidRDefault="002B212D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Meno a priezvisko: ............................................................................ trieda:..................</w:t>
      </w:r>
    </w:p>
    <w:p w14:paraId="0268E07B" w14:textId="77777777" w:rsidR="002B212D" w:rsidRDefault="002B212D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Bydlisko dieťaťa/žiaka: ..................................................................................................</w:t>
      </w:r>
    </w:p>
    <w:p w14:paraId="0C787FC4" w14:textId="77777777" w:rsidR="002B212D" w:rsidRDefault="002B212D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Meno a priezvisko matky/otca (zákonného zástupcu): ..................................................</w:t>
      </w:r>
    </w:p>
    <w:p w14:paraId="05CA34B6" w14:textId="77777777" w:rsidR="002B212D" w:rsidRDefault="002B212D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číslo: ................................................</w:t>
      </w:r>
    </w:p>
    <w:p w14:paraId="3954DE8F" w14:textId="77777777" w:rsidR="002B212D" w:rsidRPr="006E54E1" w:rsidRDefault="002B212D" w:rsidP="002B21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>Číslo účtu (v tvare IBAN): SK......................</w:t>
      </w:r>
      <w:r w:rsidR="006E54E1">
        <w:rPr>
          <w:rFonts w:ascii="Arial" w:hAnsi="Arial" w:cs="Arial"/>
          <w:sz w:val="24"/>
        </w:rPr>
        <w:t xml:space="preserve">.............................. </w:t>
      </w:r>
      <w:r w:rsidR="006E54E1" w:rsidRPr="006E54E1">
        <w:rPr>
          <w:rFonts w:ascii="Arial" w:hAnsi="Arial" w:cs="Arial"/>
          <w:sz w:val="18"/>
        </w:rPr>
        <w:t>(pre prípad vrátenia preplatku)</w:t>
      </w:r>
    </w:p>
    <w:p w14:paraId="07EAE43B" w14:textId="77777777" w:rsidR="002B212D" w:rsidRDefault="002B212D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školský rok: </w:t>
      </w:r>
      <w:r w:rsidR="006E54E1">
        <w:rPr>
          <w:rFonts w:ascii="Arial" w:hAnsi="Arial" w:cs="Arial"/>
          <w:sz w:val="24"/>
        </w:rPr>
        <w:t>..............................................</w:t>
      </w:r>
      <w:r>
        <w:rPr>
          <w:rFonts w:ascii="Arial" w:hAnsi="Arial" w:cs="Arial"/>
          <w:sz w:val="24"/>
        </w:rPr>
        <w:t xml:space="preserve"> odo dňa: ................................................</w:t>
      </w:r>
    </w:p>
    <w:p w14:paraId="59425491" w14:textId="77777777" w:rsidR="002B212D" w:rsidRDefault="002B212D" w:rsidP="002B212D">
      <w:pPr>
        <w:rPr>
          <w:rFonts w:ascii="Arial" w:hAnsi="Arial" w:cs="Arial"/>
          <w:sz w:val="24"/>
        </w:rPr>
      </w:pPr>
    </w:p>
    <w:p w14:paraId="60B33429" w14:textId="77777777" w:rsidR="002B212D" w:rsidRPr="002B212D" w:rsidRDefault="002B212D" w:rsidP="002B212D">
      <w:pPr>
        <w:rPr>
          <w:rFonts w:ascii="Arial" w:hAnsi="Arial" w:cs="Arial"/>
          <w:b/>
          <w:sz w:val="24"/>
        </w:rPr>
      </w:pPr>
      <w:r w:rsidRPr="002B212D">
        <w:rPr>
          <w:rFonts w:ascii="Arial" w:hAnsi="Arial" w:cs="Arial"/>
          <w:b/>
          <w:sz w:val="24"/>
        </w:rPr>
        <w:t>Spôsob úhrady:</w:t>
      </w:r>
    </w:p>
    <w:p w14:paraId="55E501E7" w14:textId="77777777" w:rsidR="002B212D" w:rsidRDefault="002B212D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Platba za stravné sa uhrádza mesačne vopred a to: do </w:t>
      </w:r>
      <w:r w:rsidR="001056E5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0. </w:t>
      </w:r>
      <w:r w:rsidR="00E07F07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ňa v mesiaci</w:t>
      </w:r>
    </w:p>
    <w:p w14:paraId="4D86E22B" w14:textId="77777777" w:rsidR="002B212D" w:rsidRDefault="00E07F07" w:rsidP="002B212D">
      <w:pPr>
        <w:pStyle w:val="Odsekzoznamu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</w:t>
      </w:r>
      <w:r w:rsidR="002B212D" w:rsidRPr="001238EC">
        <w:rPr>
          <w:rFonts w:ascii="Arial" w:hAnsi="Arial" w:cs="Arial"/>
          <w:b/>
          <w:sz w:val="24"/>
        </w:rPr>
        <w:t>ankovým prevodom na účet číslo: SK06 0200 0000 0017 8775 4459</w:t>
      </w:r>
      <w:r w:rsidR="002B212D">
        <w:rPr>
          <w:rFonts w:ascii="Arial" w:hAnsi="Arial" w:cs="Arial"/>
          <w:sz w:val="24"/>
        </w:rPr>
        <w:t xml:space="preserve"> (uvádzať: meno žiaka + trieda)</w:t>
      </w:r>
    </w:p>
    <w:p w14:paraId="4A9F7100" w14:textId="77777777" w:rsidR="002B212D" w:rsidRPr="001238EC" w:rsidRDefault="00E07F07" w:rsidP="002B212D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="002B212D" w:rsidRPr="001238EC">
        <w:rPr>
          <w:rFonts w:ascii="Arial" w:hAnsi="Arial" w:cs="Arial"/>
          <w:b/>
          <w:sz w:val="24"/>
        </w:rPr>
        <w:t>oštovou poukážkou</w:t>
      </w:r>
    </w:p>
    <w:p w14:paraId="61BEDD9F" w14:textId="77777777" w:rsidR="002B212D" w:rsidRPr="002B212D" w:rsidRDefault="00E07F07" w:rsidP="002B212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</w:t>
      </w:r>
      <w:r w:rsidR="002B212D" w:rsidRPr="001238EC">
        <w:rPr>
          <w:rFonts w:ascii="Arial" w:hAnsi="Arial" w:cs="Arial"/>
          <w:b/>
          <w:sz w:val="24"/>
          <w:u w:val="single"/>
        </w:rPr>
        <w:t>latba v hotovosti sa nevykonáva</w:t>
      </w:r>
      <w:r w:rsidR="002B212D" w:rsidRPr="002B212D">
        <w:rPr>
          <w:rFonts w:ascii="Arial" w:hAnsi="Arial" w:cs="Arial"/>
          <w:sz w:val="24"/>
        </w:rPr>
        <w:t xml:space="preserve">                      </w:t>
      </w:r>
      <w:r w:rsidR="001238EC">
        <w:rPr>
          <w:rFonts w:ascii="Arial" w:hAnsi="Arial" w:cs="Arial"/>
          <w:sz w:val="24"/>
        </w:rPr>
        <w:t>*</w:t>
      </w:r>
      <w:r w:rsidR="002B212D" w:rsidRPr="002B212D">
        <w:rPr>
          <w:rFonts w:ascii="Arial" w:hAnsi="Arial" w:cs="Arial"/>
          <w:sz w:val="24"/>
        </w:rPr>
        <w:t xml:space="preserve"> (správne zakrúžkujte)</w:t>
      </w:r>
    </w:p>
    <w:p w14:paraId="724907AF" w14:textId="77777777" w:rsidR="002B212D" w:rsidRDefault="002B212D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Odhlásiť alebo prihlásiť na stravovanie je možné deň vopred, resp. ráno do 8.00 hod. ak dieťa ráno ochorie.</w:t>
      </w:r>
    </w:p>
    <w:p w14:paraId="76B8A621" w14:textId="5E2D39BF" w:rsidR="002B212D" w:rsidRDefault="002B212D" w:rsidP="002B212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Za neodobratú a včas neodhlásenú stravu sa finančná ani vecná náhrada neposkytuje. Poplatok za stravu musí byť </w:t>
      </w:r>
      <w:r w:rsidRPr="001238EC">
        <w:rPr>
          <w:rFonts w:ascii="Arial" w:hAnsi="Arial" w:cs="Arial"/>
          <w:b/>
          <w:sz w:val="24"/>
          <w:u w:val="single"/>
        </w:rPr>
        <w:t xml:space="preserve">uhradený stále do </w:t>
      </w:r>
      <w:r w:rsidR="009C6720">
        <w:rPr>
          <w:rFonts w:ascii="Arial" w:hAnsi="Arial" w:cs="Arial"/>
          <w:b/>
          <w:sz w:val="24"/>
          <w:u w:val="single"/>
        </w:rPr>
        <w:t>2</w:t>
      </w:r>
      <w:r w:rsidRPr="001238EC">
        <w:rPr>
          <w:rFonts w:ascii="Arial" w:hAnsi="Arial" w:cs="Arial"/>
          <w:b/>
          <w:sz w:val="24"/>
          <w:u w:val="single"/>
        </w:rPr>
        <w:t xml:space="preserve">0. </w:t>
      </w:r>
      <w:r w:rsidR="001238EC">
        <w:rPr>
          <w:rFonts w:ascii="Arial" w:hAnsi="Arial" w:cs="Arial"/>
          <w:b/>
          <w:sz w:val="24"/>
          <w:u w:val="single"/>
        </w:rPr>
        <w:t>v </w:t>
      </w:r>
      <w:r w:rsidRPr="001238EC">
        <w:rPr>
          <w:rFonts w:ascii="Arial" w:hAnsi="Arial" w:cs="Arial"/>
          <w:b/>
          <w:sz w:val="24"/>
          <w:u w:val="single"/>
        </w:rPr>
        <w:t>mesiaci</w:t>
      </w:r>
      <w:r w:rsidR="001238EC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sz w:val="24"/>
        </w:rPr>
        <w:t xml:space="preserve"> </w:t>
      </w:r>
      <w:r w:rsidRPr="001238EC">
        <w:rPr>
          <w:rFonts w:ascii="Arial" w:hAnsi="Arial" w:cs="Arial"/>
          <w:b/>
          <w:sz w:val="24"/>
          <w:u w:val="single"/>
        </w:rPr>
        <w:t>Obed bude poskytnutý len žiakom, ktorí majú uhradené stravné.</w:t>
      </w:r>
    </w:p>
    <w:p w14:paraId="24CA2D03" w14:textId="77777777" w:rsidR="001238EC" w:rsidRDefault="001238EC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Každý, kto sa bude stravovať v ŠJ je povinný odovzdať vyplnenú a podpísanú prihlášku na obed.</w:t>
      </w:r>
    </w:p>
    <w:p w14:paraId="7B2D8AA7" w14:textId="77777777" w:rsidR="001238EC" w:rsidRDefault="001238EC" w:rsidP="002B212D">
      <w:pPr>
        <w:rPr>
          <w:rFonts w:ascii="Arial" w:hAnsi="Arial" w:cs="Arial"/>
          <w:sz w:val="24"/>
        </w:rPr>
      </w:pPr>
    </w:p>
    <w:p w14:paraId="1D2D1C36" w14:textId="77777777" w:rsidR="001238EC" w:rsidRDefault="001238EC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Podpis zákonného zástupcu dieťaťa/žiaka: ...................................</w:t>
      </w:r>
    </w:p>
    <w:p w14:paraId="669FFAB0" w14:textId="77777777" w:rsidR="006E54E1" w:rsidRDefault="006E54E1" w:rsidP="002B21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22611F2F" w14:textId="77777777" w:rsidR="001238EC" w:rsidRPr="001238EC" w:rsidRDefault="001238EC" w:rsidP="002B212D">
      <w:pPr>
        <w:rPr>
          <w:rFonts w:ascii="Arial" w:hAnsi="Arial" w:cs="Arial"/>
          <w:sz w:val="20"/>
        </w:rPr>
      </w:pPr>
      <w:r w:rsidRPr="00E07F07">
        <w:rPr>
          <w:rFonts w:ascii="Arial" w:hAnsi="Arial" w:cs="Arial"/>
          <w:b/>
          <w:sz w:val="20"/>
          <w:u w:val="single"/>
        </w:rPr>
        <w:t>Denný poplatok za odobraté jedlo na nákup potravín</w:t>
      </w:r>
      <w:r w:rsidRPr="001238EC">
        <w:rPr>
          <w:rFonts w:ascii="Arial" w:hAnsi="Arial" w:cs="Arial"/>
          <w:sz w:val="20"/>
        </w:rPr>
        <w:t>: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1242"/>
        <w:gridCol w:w="3544"/>
        <w:gridCol w:w="1134"/>
        <w:gridCol w:w="3544"/>
      </w:tblGrid>
      <w:tr w:rsidR="001238EC" w14:paraId="4104294D" w14:textId="77777777" w:rsidTr="00FC769C">
        <w:tc>
          <w:tcPr>
            <w:tcW w:w="1242" w:type="dxa"/>
          </w:tcPr>
          <w:p w14:paraId="02F62179" w14:textId="77777777" w:rsidR="001238EC" w:rsidRPr="00E07F07" w:rsidRDefault="001238EC" w:rsidP="002B212D">
            <w:pPr>
              <w:rPr>
                <w:rFonts w:ascii="Arial" w:hAnsi="Arial" w:cs="Arial"/>
                <w:b/>
                <w:sz w:val="24"/>
              </w:rPr>
            </w:pPr>
            <w:r w:rsidRPr="00E07F07">
              <w:rPr>
                <w:rFonts w:ascii="Arial" w:hAnsi="Arial" w:cs="Arial"/>
                <w:b/>
                <w:sz w:val="24"/>
              </w:rPr>
              <w:t>ZŠ</w:t>
            </w:r>
          </w:p>
        </w:tc>
        <w:tc>
          <w:tcPr>
            <w:tcW w:w="3544" w:type="dxa"/>
          </w:tcPr>
          <w:p w14:paraId="376ED8CD" w14:textId="77777777" w:rsidR="001238EC" w:rsidRDefault="001238EC" w:rsidP="002B21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32801302" w14:textId="77777777" w:rsidR="001238EC" w:rsidRPr="00E07F07" w:rsidRDefault="001238EC" w:rsidP="002B212D">
            <w:pPr>
              <w:rPr>
                <w:rFonts w:ascii="Arial" w:hAnsi="Arial" w:cs="Arial"/>
                <w:b/>
                <w:sz w:val="24"/>
              </w:rPr>
            </w:pPr>
            <w:r w:rsidRPr="00E07F07">
              <w:rPr>
                <w:rFonts w:ascii="Arial" w:hAnsi="Arial" w:cs="Arial"/>
                <w:b/>
                <w:sz w:val="24"/>
              </w:rPr>
              <w:t>MŠ</w:t>
            </w:r>
          </w:p>
        </w:tc>
        <w:tc>
          <w:tcPr>
            <w:tcW w:w="3544" w:type="dxa"/>
          </w:tcPr>
          <w:p w14:paraId="7665F8BC" w14:textId="77777777" w:rsidR="001238EC" w:rsidRDefault="00832487" w:rsidP="009C67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2,10</w:t>
            </w:r>
            <w:r w:rsidR="001238EC">
              <w:rPr>
                <w:rFonts w:ascii="Arial" w:hAnsi="Arial" w:cs="Arial"/>
                <w:sz w:val="24"/>
              </w:rPr>
              <w:t xml:space="preserve"> € + </w:t>
            </w:r>
            <w:r w:rsidR="009C6720">
              <w:rPr>
                <w:rFonts w:ascii="Arial" w:hAnsi="Arial" w:cs="Arial"/>
                <w:sz w:val="24"/>
              </w:rPr>
              <w:t>4,00</w:t>
            </w:r>
            <w:r w:rsidR="001238EC">
              <w:rPr>
                <w:rFonts w:ascii="Arial" w:hAnsi="Arial" w:cs="Arial"/>
                <w:sz w:val="24"/>
              </w:rPr>
              <w:t xml:space="preserve"> € réžia</w:t>
            </w:r>
            <w:r w:rsidR="00FC769C">
              <w:rPr>
                <w:rFonts w:ascii="Arial" w:hAnsi="Arial" w:cs="Arial"/>
                <w:sz w:val="24"/>
              </w:rPr>
              <w:t xml:space="preserve"> mesačne</w:t>
            </w:r>
          </w:p>
        </w:tc>
      </w:tr>
      <w:tr w:rsidR="001238EC" w14:paraId="169C8078" w14:textId="77777777" w:rsidTr="00FC769C">
        <w:tc>
          <w:tcPr>
            <w:tcW w:w="1242" w:type="dxa"/>
          </w:tcPr>
          <w:p w14:paraId="57B1431E" w14:textId="09B42D20" w:rsidR="001238EC" w:rsidRDefault="001238EC" w:rsidP="002B21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 w:rsidR="00CE3B5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stupeň</w:t>
            </w:r>
          </w:p>
        </w:tc>
        <w:tc>
          <w:tcPr>
            <w:tcW w:w="3544" w:type="dxa"/>
          </w:tcPr>
          <w:p w14:paraId="4668AF10" w14:textId="77777777" w:rsidR="001238EC" w:rsidRDefault="001238EC" w:rsidP="008324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</w:t>
            </w:r>
            <w:r w:rsidR="00832487">
              <w:rPr>
                <w:rFonts w:ascii="Arial" w:hAnsi="Arial" w:cs="Arial"/>
                <w:sz w:val="24"/>
              </w:rPr>
              <w:t>50</w:t>
            </w:r>
            <w:r>
              <w:rPr>
                <w:rFonts w:ascii="Arial" w:hAnsi="Arial" w:cs="Arial"/>
                <w:sz w:val="24"/>
              </w:rPr>
              <w:t xml:space="preserve"> € + </w:t>
            </w:r>
            <w:r w:rsidR="009C6720">
              <w:rPr>
                <w:rFonts w:ascii="Arial" w:hAnsi="Arial" w:cs="Arial"/>
                <w:sz w:val="24"/>
              </w:rPr>
              <w:t>4,00</w:t>
            </w:r>
            <w:r>
              <w:rPr>
                <w:rFonts w:ascii="Arial" w:hAnsi="Arial" w:cs="Arial"/>
                <w:sz w:val="24"/>
              </w:rPr>
              <w:t xml:space="preserve"> € réžia</w:t>
            </w:r>
            <w:r w:rsidR="00FC769C">
              <w:rPr>
                <w:rFonts w:ascii="Arial" w:hAnsi="Arial" w:cs="Arial"/>
                <w:sz w:val="24"/>
              </w:rPr>
              <w:t xml:space="preserve"> mesačne</w:t>
            </w:r>
          </w:p>
        </w:tc>
        <w:tc>
          <w:tcPr>
            <w:tcW w:w="1134" w:type="dxa"/>
          </w:tcPr>
          <w:p w14:paraId="3910D87F" w14:textId="77777777" w:rsidR="001238EC" w:rsidRDefault="001238EC" w:rsidP="002B21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desiata</w:t>
            </w:r>
          </w:p>
        </w:tc>
        <w:tc>
          <w:tcPr>
            <w:tcW w:w="3544" w:type="dxa"/>
          </w:tcPr>
          <w:p w14:paraId="564E5840" w14:textId="77777777" w:rsidR="001238EC" w:rsidRDefault="001238EC" w:rsidP="008324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</w:t>
            </w:r>
            <w:r w:rsidR="00832487">
              <w:rPr>
                <w:rFonts w:ascii="Arial" w:hAnsi="Arial" w:cs="Arial"/>
                <w:sz w:val="24"/>
              </w:rPr>
              <w:t>50</w:t>
            </w:r>
            <w:r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1238EC" w14:paraId="2A99AE1C" w14:textId="77777777" w:rsidTr="00FC769C">
        <w:tc>
          <w:tcPr>
            <w:tcW w:w="1242" w:type="dxa"/>
          </w:tcPr>
          <w:p w14:paraId="0CF940AE" w14:textId="320E0046" w:rsidR="001238EC" w:rsidRDefault="001238EC" w:rsidP="002B21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  <w:r w:rsidR="00CE3B5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stupeň</w:t>
            </w:r>
          </w:p>
        </w:tc>
        <w:tc>
          <w:tcPr>
            <w:tcW w:w="3544" w:type="dxa"/>
          </w:tcPr>
          <w:p w14:paraId="513318D2" w14:textId="77777777" w:rsidR="001238EC" w:rsidRDefault="001238EC" w:rsidP="008324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</w:t>
            </w:r>
            <w:r w:rsidR="00832487">
              <w:rPr>
                <w:rFonts w:ascii="Arial" w:hAnsi="Arial" w:cs="Arial"/>
                <w:sz w:val="24"/>
              </w:rPr>
              <w:t>7</w:t>
            </w:r>
            <w:r w:rsidR="009C6720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€ + </w:t>
            </w:r>
            <w:r w:rsidR="009C6720">
              <w:rPr>
                <w:rFonts w:ascii="Arial" w:hAnsi="Arial" w:cs="Arial"/>
                <w:sz w:val="24"/>
              </w:rPr>
              <w:t>4,00</w:t>
            </w:r>
            <w:r>
              <w:rPr>
                <w:rFonts w:ascii="Arial" w:hAnsi="Arial" w:cs="Arial"/>
                <w:sz w:val="24"/>
              </w:rPr>
              <w:t xml:space="preserve"> € réžia</w:t>
            </w:r>
            <w:r w:rsidR="00FC769C">
              <w:rPr>
                <w:rFonts w:ascii="Arial" w:hAnsi="Arial" w:cs="Arial"/>
                <w:sz w:val="24"/>
              </w:rPr>
              <w:t xml:space="preserve"> mesačne</w:t>
            </w:r>
          </w:p>
        </w:tc>
        <w:tc>
          <w:tcPr>
            <w:tcW w:w="1134" w:type="dxa"/>
          </w:tcPr>
          <w:p w14:paraId="304C0050" w14:textId="77777777" w:rsidR="001238EC" w:rsidRDefault="00E07F07" w:rsidP="002B21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1238EC">
              <w:rPr>
                <w:rFonts w:ascii="Arial" w:hAnsi="Arial" w:cs="Arial"/>
                <w:sz w:val="24"/>
              </w:rPr>
              <w:t>bed</w:t>
            </w:r>
          </w:p>
        </w:tc>
        <w:tc>
          <w:tcPr>
            <w:tcW w:w="3544" w:type="dxa"/>
          </w:tcPr>
          <w:p w14:paraId="6EB4D699" w14:textId="77777777" w:rsidR="001238EC" w:rsidRDefault="00832487" w:rsidP="009C67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1,20</w:t>
            </w:r>
            <w:r w:rsidR="001238EC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1238EC" w14:paraId="450962ED" w14:textId="77777777" w:rsidTr="00FC769C">
        <w:tc>
          <w:tcPr>
            <w:tcW w:w="1242" w:type="dxa"/>
          </w:tcPr>
          <w:p w14:paraId="64B92BD5" w14:textId="77777777" w:rsidR="001238EC" w:rsidRDefault="001238EC" w:rsidP="002B21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2ED3650B" w14:textId="77777777" w:rsidR="001238EC" w:rsidRDefault="001238EC" w:rsidP="002B21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7ED82897" w14:textId="77777777" w:rsidR="001238EC" w:rsidRDefault="00E07F07" w:rsidP="002B21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1238EC">
              <w:rPr>
                <w:rFonts w:ascii="Arial" w:hAnsi="Arial" w:cs="Arial"/>
                <w:sz w:val="24"/>
              </w:rPr>
              <w:t>lovrant</w:t>
            </w:r>
          </w:p>
        </w:tc>
        <w:tc>
          <w:tcPr>
            <w:tcW w:w="3544" w:type="dxa"/>
          </w:tcPr>
          <w:p w14:paraId="459A21A4" w14:textId="77777777" w:rsidR="001238EC" w:rsidRDefault="001238EC" w:rsidP="008324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</w:t>
            </w:r>
            <w:r w:rsidR="00832487">
              <w:rPr>
                <w:rFonts w:ascii="Arial" w:hAnsi="Arial" w:cs="Arial"/>
                <w:sz w:val="24"/>
              </w:rPr>
              <w:t>40</w:t>
            </w:r>
            <w:r>
              <w:rPr>
                <w:rFonts w:ascii="Arial" w:hAnsi="Arial" w:cs="Arial"/>
                <w:sz w:val="24"/>
              </w:rPr>
              <w:t xml:space="preserve"> €</w:t>
            </w:r>
          </w:p>
        </w:tc>
      </w:tr>
    </w:tbl>
    <w:p w14:paraId="1424E97B" w14:textId="77777777" w:rsidR="001238EC" w:rsidRPr="001238EC" w:rsidRDefault="001238EC" w:rsidP="002B212D">
      <w:pPr>
        <w:rPr>
          <w:rFonts w:ascii="Arial" w:hAnsi="Arial" w:cs="Arial"/>
          <w:sz w:val="24"/>
        </w:rPr>
      </w:pPr>
    </w:p>
    <w:sectPr w:rsidR="001238EC" w:rsidRPr="001238EC" w:rsidSect="00FC769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52BBF"/>
    <w:multiLevelType w:val="hybridMultilevel"/>
    <w:tmpl w:val="54FCB54A"/>
    <w:lvl w:ilvl="0" w:tplc="031EDD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4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2D"/>
    <w:rsid w:val="001056E5"/>
    <w:rsid w:val="001238EC"/>
    <w:rsid w:val="002B212D"/>
    <w:rsid w:val="00316744"/>
    <w:rsid w:val="00361697"/>
    <w:rsid w:val="004C2C9D"/>
    <w:rsid w:val="006E54E1"/>
    <w:rsid w:val="00832487"/>
    <w:rsid w:val="008C5FED"/>
    <w:rsid w:val="00961E23"/>
    <w:rsid w:val="009C6720"/>
    <w:rsid w:val="00CE3B5F"/>
    <w:rsid w:val="00E07F07"/>
    <w:rsid w:val="00E9227F"/>
    <w:rsid w:val="00EF3B99"/>
    <w:rsid w:val="00FC769C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69"/>
  <w15:docId w15:val="{2311AF18-BA12-492C-936E-F32A5024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6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12D"/>
    <w:pPr>
      <w:ind w:left="720"/>
      <w:contextualSpacing/>
    </w:pPr>
  </w:style>
  <w:style w:type="table" w:styleId="Mriekatabuky">
    <w:name w:val="Table Grid"/>
    <w:basedOn w:val="Normlnatabuka"/>
    <w:uiPriority w:val="59"/>
    <w:rsid w:val="0012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Hospodár</dc:creator>
  <cp:lastModifiedBy>Jana Bavoľárová</cp:lastModifiedBy>
  <cp:revision>2</cp:revision>
  <cp:lastPrinted>2021-08-27T12:06:00Z</cp:lastPrinted>
  <dcterms:created xsi:type="dcterms:W3CDTF">2023-03-29T09:37:00Z</dcterms:created>
  <dcterms:modified xsi:type="dcterms:W3CDTF">2023-03-29T09:37:00Z</dcterms:modified>
</cp:coreProperties>
</file>