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A9F6" w14:textId="77777777" w:rsidR="00C115C0" w:rsidRPr="00C115C0" w:rsidRDefault="00C115C0" w:rsidP="00C115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115C0">
        <w:rPr>
          <w:rFonts w:ascii="Times New Roman" w:eastAsia="Times New Roman" w:hAnsi="Times New Roman" w:cs="Times New Roman"/>
          <w:kern w:val="0"/>
          <w:sz w:val="24"/>
          <w14:ligatures w14:val="none"/>
        </w:rPr>
        <w:t>.....................................................................................                   ……………………………</w:t>
      </w:r>
    </w:p>
    <w:p w14:paraId="5F170D85" w14:textId="77777777" w:rsidR="00C115C0" w:rsidRPr="00C115C0" w:rsidRDefault="00C115C0" w:rsidP="00C115C0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C115C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(imię i nazwisko wnioskodawcy - rodzica/opiekuna kandydata)                            ( miejscowość, data)</w:t>
      </w:r>
    </w:p>
    <w:p w14:paraId="126E8847" w14:textId="77777777" w:rsidR="00C115C0" w:rsidRPr="00C115C0" w:rsidRDefault="00C115C0" w:rsidP="00C115C0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115C0">
        <w:rPr>
          <w:rFonts w:ascii="Times New Roman" w:eastAsia="Times New Roman" w:hAnsi="Times New Roman" w:cs="Times New Roman"/>
          <w:kern w:val="0"/>
          <w:sz w:val="24"/>
          <w14:ligatures w14:val="none"/>
        </w:rPr>
        <w:t>.................................................................</w:t>
      </w:r>
    </w:p>
    <w:p w14:paraId="356EC0EB" w14:textId="77777777" w:rsidR="00C115C0" w:rsidRPr="00C115C0" w:rsidRDefault="00C115C0" w:rsidP="00C115C0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115C0">
        <w:rPr>
          <w:rFonts w:ascii="Times New Roman" w:eastAsia="Times New Roman" w:hAnsi="Times New Roman" w:cs="Times New Roman"/>
          <w:kern w:val="0"/>
          <w:sz w:val="24"/>
          <w14:ligatures w14:val="none"/>
        </w:rPr>
        <w:t>.................................................................</w:t>
      </w:r>
    </w:p>
    <w:p w14:paraId="74EBC8E4" w14:textId="77777777" w:rsidR="00C115C0" w:rsidRPr="00C115C0" w:rsidRDefault="00C115C0" w:rsidP="00C115C0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C115C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(adres do korespondencji w sprawach rekrutacji)</w:t>
      </w:r>
    </w:p>
    <w:p w14:paraId="1486C4A6" w14:textId="77777777" w:rsidR="00C115C0" w:rsidRPr="00C115C0" w:rsidRDefault="00C115C0" w:rsidP="00C115C0">
      <w:pPr>
        <w:spacing w:after="240" w:line="240" w:lineRule="auto"/>
        <w:ind w:left="4536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1132C47D" w14:textId="77777777" w:rsidR="00C115C0" w:rsidRPr="00C115C0" w:rsidRDefault="00C115C0" w:rsidP="00C115C0">
      <w:pPr>
        <w:spacing w:after="240" w:line="240" w:lineRule="auto"/>
        <w:ind w:left="4536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63A89B04" w14:textId="77777777" w:rsidR="00C115C0" w:rsidRPr="00C115C0" w:rsidRDefault="00C115C0" w:rsidP="00C115C0">
      <w:pPr>
        <w:spacing w:after="240" w:line="240" w:lineRule="auto"/>
        <w:ind w:left="4536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C115C0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Dyrektor Szkoły Podstawowej</w:t>
      </w:r>
    </w:p>
    <w:p w14:paraId="564FDDB7" w14:textId="77777777" w:rsidR="00C115C0" w:rsidRPr="00C115C0" w:rsidRDefault="00C115C0" w:rsidP="00C115C0">
      <w:pPr>
        <w:spacing w:after="240" w:line="240" w:lineRule="auto"/>
        <w:ind w:left="4536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C115C0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 xml:space="preserve">        w Nowym Kawkowie</w:t>
      </w:r>
    </w:p>
    <w:p w14:paraId="50F99995" w14:textId="77777777" w:rsidR="00C115C0" w:rsidRPr="00C115C0" w:rsidRDefault="00C115C0" w:rsidP="00C115C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C115C0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Wniosek kandydata</w:t>
      </w:r>
    </w:p>
    <w:p w14:paraId="1285DCBF" w14:textId="77777777" w:rsidR="00C115C0" w:rsidRPr="00C115C0" w:rsidRDefault="00C115C0" w:rsidP="00C115C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115C0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o przyjęcie do klasy pierwszej publicznej szkoły podstawowej</w:t>
      </w:r>
    </w:p>
    <w:p w14:paraId="34724947" w14:textId="77777777" w:rsidR="00C115C0" w:rsidRPr="00C115C0" w:rsidRDefault="00C115C0" w:rsidP="00C115C0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115C0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I. Dane osobowe kandydata i rodziców/opiekunów</w:t>
      </w:r>
      <w:r w:rsidRPr="00C115C0">
        <w:rPr>
          <w:rFonts w:ascii="Times New Roman" w:eastAsia="Times New Roman" w:hAnsi="Times New Roman" w:cs="Times New Roman"/>
          <w:kern w:val="0"/>
          <w:sz w:val="24"/>
          <w:vertAlign w:val="superscript"/>
          <w14:ligatures w14:val="none"/>
        </w:rPr>
        <w:footnoteReference w:id="1"/>
      </w:r>
    </w:p>
    <w:tbl>
      <w:tblPr>
        <w:tblW w:w="913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4315"/>
        <w:gridCol w:w="364"/>
        <w:gridCol w:w="362"/>
        <w:gridCol w:w="368"/>
        <w:gridCol w:w="358"/>
        <w:gridCol w:w="364"/>
        <w:gridCol w:w="362"/>
        <w:gridCol w:w="364"/>
        <w:gridCol w:w="15"/>
        <w:gridCol w:w="348"/>
        <w:gridCol w:w="12"/>
        <w:gridCol w:w="348"/>
        <w:gridCol w:w="361"/>
        <w:gridCol w:w="362"/>
        <w:gridCol w:w="407"/>
      </w:tblGrid>
      <w:tr w:rsidR="00C115C0" w:rsidRPr="00C115C0" w14:paraId="04597C7E" w14:textId="77777777" w:rsidTr="002D0B15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03FC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9031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Imię/imiona i nazwisko kandydata</w:t>
            </w:r>
          </w:p>
        </w:tc>
        <w:tc>
          <w:tcPr>
            <w:tcW w:w="4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AA1B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C115C0" w:rsidRPr="00C115C0" w14:paraId="2DD8428D" w14:textId="77777777" w:rsidTr="002D0B15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A777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2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7B31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Data i miejsce urodzenia kandydata</w:t>
            </w:r>
          </w:p>
        </w:tc>
        <w:tc>
          <w:tcPr>
            <w:tcW w:w="4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BD21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C115C0" w:rsidRPr="00C115C0" w14:paraId="340C6FCE" w14:textId="77777777" w:rsidTr="002D0B15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F177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3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4A31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PESEL kandydata</w:t>
            </w:r>
          </w:p>
          <w:p w14:paraId="6E1C27CB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  <w14:ligatures w14:val="none"/>
              </w:rPr>
              <w:t>(w przypadku braku numeru PESEL seria i numer paszportu lub innego dokumentu potwierdzającego tożsamość)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8976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9514E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0E438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0BBD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F31DD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8F42D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C5D28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9648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81E54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2BA5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73C73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6C3A6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C115C0" w:rsidRPr="00C115C0" w14:paraId="4A80FF0E" w14:textId="77777777" w:rsidTr="002D0B15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F208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F1CD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1798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C115C0" w:rsidRPr="00C115C0" w14:paraId="010CC727" w14:textId="77777777" w:rsidTr="002D0B15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97F2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4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1348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Imię/imiona i nazwiska rodziców/opiekunów kandydata</w:t>
            </w: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6802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Matki</w:t>
            </w:r>
          </w:p>
        </w:tc>
        <w:tc>
          <w:tcPr>
            <w:tcW w:w="33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C6B4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C115C0" w:rsidRPr="00C115C0" w14:paraId="44D01B82" w14:textId="77777777" w:rsidTr="002D0B15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DBE3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808F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E53C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Ojca</w:t>
            </w:r>
          </w:p>
        </w:tc>
        <w:tc>
          <w:tcPr>
            <w:tcW w:w="33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0F3A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C115C0" w:rsidRPr="00C115C0" w14:paraId="2D56E047" w14:textId="77777777" w:rsidTr="002D0B15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1261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5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105F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Adres zamieszkania rodziców/opiekunów i kandydata*</w:t>
            </w: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CD2D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Kod pocztowy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07D2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C115C0" w:rsidRPr="00C115C0" w14:paraId="1DA64CAB" w14:textId="77777777" w:rsidTr="002D0B15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C73A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E831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7DD5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Miejscowość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5301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C115C0" w:rsidRPr="00C115C0" w14:paraId="1CAED49C" w14:textId="77777777" w:rsidTr="002D0B15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06FA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69E7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AEE3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Ulica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30EE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C115C0" w:rsidRPr="00C115C0" w14:paraId="3BA6F2A6" w14:textId="77777777" w:rsidTr="002D0B15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1659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3E95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A37D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Numer domu / numer mieszkania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9F37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C115C0" w:rsidRPr="00C115C0" w14:paraId="7BC9B7DE" w14:textId="77777777" w:rsidTr="002D0B15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92D7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6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EEFD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Adres poczty elektronicznej i numery telefonów rodziców kandydata, o ile je posiadają</w:t>
            </w:r>
          </w:p>
        </w:tc>
        <w:tc>
          <w:tcPr>
            <w:tcW w:w="10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322F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Matki</w:t>
            </w:r>
          </w:p>
        </w:tc>
        <w:tc>
          <w:tcPr>
            <w:tcW w:w="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F97C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Telefon do kontaktu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DDAB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C115C0" w:rsidRPr="00C115C0" w14:paraId="448C5DEE" w14:textId="77777777" w:rsidTr="002D0B15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BC2F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065A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9C23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C4DA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Adres poczty elektronicznej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CCBE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C115C0" w:rsidRPr="00C115C0" w14:paraId="041CC8ED" w14:textId="77777777" w:rsidTr="002D0B15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432F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461C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0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4018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Ojca</w:t>
            </w:r>
          </w:p>
        </w:tc>
        <w:tc>
          <w:tcPr>
            <w:tcW w:w="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9ABB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Telefon do kontaktu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D2C0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C115C0" w:rsidRPr="00C115C0" w14:paraId="415DE8F0" w14:textId="77777777" w:rsidTr="002D0B15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CFEA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2E19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476F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1257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Adres poczty elektronicznej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631C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4ABE08C4" w14:textId="77777777" w:rsidR="00C115C0" w:rsidRDefault="00C115C0" w:rsidP="00C115C0">
      <w:pPr>
        <w:pBdr>
          <w:left w:val="single" w:sz="24" w:space="4" w:color="FF66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  <w14:ligatures w14:val="none"/>
        </w:rPr>
      </w:pPr>
      <w:r w:rsidRPr="00C115C0">
        <w:rPr>
          <w:rFonts w:ascii="Times New Roman" w:eastAsia="Times New Roman" w:hAnsi="Times New Roman" w:cs="Times New Roman"/>
          <w:b/>
          <w:sz w:val="20"/>
          <w:szCs w:val="20"/>
          <w:lang w:eastAsia="ar-SA"/>
          <w14:ligatures w14:val="none"/>
        </w:rPr>
        <w:t xml:space="preserve">* Zgodnie z art. 25 ustawy z 23.04.1964 r. - Kodeks cywilny (Dz.U. z </w:t>
      </w:r>
      <w:r w:rsidRPr="00C115C0"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ar-SA"/>
          <w14:ligatures w14:val="none"/>
        </w:rPr>
        <w:t xml:space="preserve">Dz.U. z 2019 r., poz. 1145 </w:t>
      </w:r>
      <w:r w:rsidRPr="00C115C0">
        <w:rPr>
          <w:rFonts w:ascii="Times New Roman" w:eastAsia="Times New Roman" w:hAnsi="Times New Roman" w:cs="Times New Roman"/>
          <w:b/>
          <w:sz w:val="20"/>
          <w:szCs w:val="20"/>
          <w:lang w:eastAsia="ar-SA"/>
          <w14:ligatures w14:val="none"/>
        </w:rPr>
        <w:t>) miejscem zamieszkania osoby fizycznej jest miejscowość, w której osoba ta przebywa z zamiarem stałego pobytu.</w:t>
      </w:r>
    </w:p>
    <w:p w14:paraId="0C7BFE80" w14:textId="77777777" w:rsidR="00787DBF" w:rsidRDefault="00787DBF" w:rsidP="00C115C0">
      <w:pPr>
        <w:pBdr>
          <w:left w:val="single" w:sz="24" w:space="4" w:color="FF66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  <w14:ligatures w14:val="none"/>
        </w:rPr>
      </w:pPr>
    </w:p>
    <w:p w14:paraId="0E324F49" w14:textId="77777777" w:rsidR="00787DBF" w:rsidRPr="00C115C0" w:rsidRDefault="00787DBF" w:rsidP="00C115C0">
      <w:pPr>
        <w:pBdr>
          <w:left w:val="single" w:sz="24" w:space="4" w:color="FF66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  <w14:ligatures w14:val="none"/>
        </w:rPr>
      </w:pPr>
    </w:p>
    <w:p w14:paraId="77632F47" w14:textId="77777777" w:rsidR="00C115C0" w:rsidRPr="00C115C0" w:rsidRDefault="00C115C0" w:rsidP="00C115C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115C0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lastRenderedPageBreak/>
        <w:t>II. Informacja o złożeniu wniosków o przyjęcie kandydata do pierwszej klasy szkoły podstawowej</w:t>
      </w:r>
      <w:r w:rsidRPr="00C115C0">
        <w:rPr>
          <w:rFonts w:ascii="Times New Roman" w:eastAsia="Times New Roman" w:hAnsi="Times New Roman" w:cs="Times New Roman"/>
          <w:kern w:val="0"/>
          <w:sz w:val="24"/>
          <w:vertAlign w:val="superscript"/>
          <w14:ligatures w14:val="none"/>
        </w:rPr>
        <w:footnoteReference w:id="2"/>
      </w:r>
    </w:p>
    <w:p w14:paraId="33199C19" w14:textId="77777777" w:rsidR="00C115C0" w:rsidRPr="00C115C0" w:rsidRDefault="00C115C0" w:rsidP="00C115C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C115C0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(jeżeli wnioskodawca skorzystał z prawa do składania wniosku do więcej niż jednej szkoły, zobowiązany jest wpisać nazwy i adresy tych szkół w kolejności od najbardziej do najmniej preferowanych)</w:t>
      </w:r>
      <w:r w:rsidRPr="00C115C0">
        <w:rPr>
          <w:rFonts w:ascii="Times New Roman" w:eastAsia="Times New Roman" w:hAnsi="Times New Roman" w:cs="Times New Roman"/>
          <w:kern w:val="0"/>
          <w:sz w:val="16"/>
          <w:szCs w:val="16"/>
          <w:vertAlign w:val="superscript"/>
          <w14:ligatures w14:val="none"/>
        </w:rPr>
        <w:footnoteReference w:id="3"/>
      </w:r>
    </w:p>
    <w:p w14:paraId="4FA1FF57" w14:textId="5A35FFED" w:rsidR="00C115C0" w:rsidRPr="00C115C0" w:rsidRDefault="00C115C0" w:rsidP="00675B96">
      <w:pPr>
        <w:spacing w:before="240" w:after="0" w:line="240" w:lineRule="auto"/>
        <w:ind w:left="360" w:hanging="36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115C0">
        <w:rPr>
          <w:rFonts w:ascii="Times New Roman" w:eastAsia="Times New Roman" w:hAnsi="Times New Roman" w:cs="Times New Roman"/>
          <w:kern w:val="0"/>
          <w:sz w:val="24"/>
          <w14:ligatures w14:val="none"/>
        </w:rPr>
        <w:t>1.</w:t>
      </w:r>
      <w:r w:rsidRPr="00C115C0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Pierwszy wybór</w:t>
      </w:r>
      <w:r w:rsidR="00675B96">
        <w:rPr>
          <w:rFonts w:ascii="Times New Roman" w:eastAsia="Times New Roman" w:hAnsi="Times New Roman" w:cs="Times New Roman"/>
          <w:kern w:val="0"/>
          <w:sz w:val="24"/>
          <w14:ligatures w14:val="none"/>
        </w:rPr>
        <w:t>…………………………………………………………..</w:t>
      </w:r>
    </w:p>
    <w:p w14:paraId="2CCB0828" w14:textId="3457BBA0" w:rsidR="00C115C0" w:rsidRPr="00C115C0" w:rsidRDefault="00C115C0" w:rsidP="00675B96">
      <w:pPr>
        <w:spacing w:before="240" w:after="0" w:line="240" w:lineRule="auto"/>
        <w:ind w:left="360" w:hanging="36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115C0">
        <w:rPr>
          <w:rFonts w:ascii="Times New Roman" w:eastAsia="Times New Roman" w:hAnsi="Times New Roman" w:cs="Times New Roman"/>
          <w:kern w:val="0"/>
          <w:sz w:val="24"/>
          <w14:ligatures w14:val="none"/>
        </w:rPr>
        <w:t>2.</w:t>
      </w:r>
      <w:r w:rsidRPr="00C115C0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Drugi wybór</w:t>
      </w:r>
      <w:r w:rsidR="00675B96">
        <w:rPr>
          <w:rFonts w:ascii="Times New Roman" w:eastAsia="Times New Roman" w:hAnsi="Times New Roman" w:cs="Times New Roman"/>
          <w:kern w:val="0"/>
          <w:sz w:val="24"/>
          <w14:ligatures w14:val="none"/>
        </w:rPr>
        <w:t>………………………………………………………………</w:t>
      </w:r>
    </w:p>
    <w:p w14:paraId="40FF401B" w14:textId="4C271BCC" w:rsidR="00C115C0" w:rsidRPr="00C115C0" w:rsidRDefault="00C115C0" w:rsidP="00675B96">
      <w:pPr>
        <w:spacing w:before="240" w:after="0" w:line="240" w:lineRule="auto"/>
        <w:ind w:left="360" w:hanging="36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115C0">
        <w:rPr>
          <w:rFonts w:ascii="Times New Roman" w:eastAsia="Times New Roman" w:hAnsi="Times New Roman" w:cs="Times New Roman"/>
          <w:kern w:val="0"/>
          <w:sz w:val="24"/>
          <w14:ligatures w14:val="none"/>
        </w:rPr>
        <w:t>3.</w:t>
      </w:r>
      <w:r w:rsidRPr="00C115C0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Trzeci wybór</w:t>
      </w:r>
      <w:r w:rsidR="00675B96">
        <w:rPr>
          <w:rFonts w:ascii="Times New Roman" w:eastAsia="Times New Roman" w:hAnsi="Times New Roman" w:cs="Times New Roman"/>
          <w:kern w:val="0"/>
          <w:sz w:val="24"/>
          <w14:ligatures w14:val="none"/>
        </w:rPr>
        <w:t>………………………………………………………………</w:t>
      </w:r>
    </w:p>
    <w:p w14:paraId="1B4B10AC" w14:textId="77777777" w:rsidR="00C115C0" w:rsidRPr="00C115C0" w:rsidRDefault="00C115C0" w:rsidP="00C115C0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115C0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III. Informacja o spełnianiu przez kandydata kryteriów określonych przez organ prowadzący – uchwała XXXVI/206/2017 Rady Gminy Jonkowo z dnia 9 marca 2017r.</w:t>
      </w:r>
    </w:p>
    <w:tbl>
      <w:tblPr>
        <w:tblW w:w="955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"/>
        <w:gridCol w:w="3816"/>
        <w:gridCol w:w="3402"/>
        <w:gridCol w:w="1844"/>
      </w:tblGrid>
      <w:tr w:rsidR="00C115C0" w:rsidRPr="00C115C0" w14:paraId="1D4C6A5C" w14:textId="77777777" w:rsidTr="002D0B15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4730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Lp.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D8D2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 xml:space="preserve">Kryterium zgodnie z </w:t>
            </w:r>
            <w:r w:rsidRPr="00C115C0">
              <w:rPr>
                <w:rFonts w:ascii="Times New Roman" w:eastAsia="Times New Roman" w:hAnsi="Times New Roman" w:cs="Liberation Serif"/>
                <w:b/>
                <w:sz w:val="20"/>
                <w:szCs w:val="24"/>
                <w:lang w:eastAsia="ar-SA"/>
                <w14:ligatures w14:val="none"/>
              </w:rPr>
              <w:t xml:space="preserve">§ </w:t>
            </w:r>
            <w:r w:rsidRPr="00C115C0">
              <w:rPr>
                <w:rFonts w:ascii="Times New Roman" w:eastAsia="Times New Roman" w:hAnsi="Times New Roman" w:cs="Liberation Serif"/>
                <w:b/>
                <w:sz w:val="16"/>
                <w:szCs w:val="16"/>
                <w:lang w:eastAsia="ar-SA"/>
                <w14:ligatures w14:val="none"/>
              </w:rPr>
              <w:t>1 uchwały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EF11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Wymagane dokumenty potwierdzające spełnianie kryterium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45E6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Zgłoszenie kryterium</w:t>
            </w:r>
          </w:p>
          <w:p w14:paraId="5E8E89E1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do oceny Tak*</w:t>
            </w:r>
          </w:p>
        </w:tc>
      </w:tr>
      <w:tr w:rsidR="00C115C0" w:rsidRPr="00C115C0" w14:paraId="22A9CB53" w14:textId="77777777" w:rsidTr="002D0B15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1B4C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1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FE36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Kandydat, którego rodzeństwo kontynuuje naukę w szkole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4206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Potwierdzenie przez dyrektora szkoły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A2F2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C115C0" w:rsidRPr="00C115C0" w14:paraId="77F51328" w14:textId="77777777" w:rsidTr="002D0B15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E579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2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473F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Rozliczenie przez rodziców/opiekunów prawnych z podatku dochodowego na rzecz Gminy Jonkowo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1221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Kopia pierwszej strony zeznania podatkowego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5873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C115C0" w:rsidRPr="00C115C0" w14:paraId="2E2CEF5B" w14:textId="77777777" w:rsidTr="002D0B15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EE81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3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7FD7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Wielodzietność rodziny kandydata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1EB1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Oświadczenie rodzica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3FFE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C115C0" w:rsidRPr="00C115C0" w14:paraId="08BA9519" w14:textId="77777777" w:rsidTr="002D0B15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481C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4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09AE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Oboje rodzice pracują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11D6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Oświadczenie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E602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C115C0" w:rsidRPr="00C115C0" w14:paraId="40DE406E" w14:textId="77777777" w:rsidTr="002D0B15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A6A9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5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A5A5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Jeden rodzic pracuje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7559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oświadczenie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98F7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C115C0" w:rsidRPr="00C115C0" w14:paraId="09277B07" w14:textId="77777777" w:rsidTr="002D0B15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89D0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6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BFD7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Miejsce pracy jednego z rodziców znajduje się w obwodzie szkoły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5554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oświadczenie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3029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C115C0" w:rsidRPr="00C115C0" w14:paraId="341B3D14" w14:textId="77777777" w:rsidTr="002D0B15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5ED5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7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006D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Niepełnosprawność kandydata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106A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Kopia orzeczenia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A2E7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C115C0" w:rsidRPr="00C115C0" w14:paraId="704CFB6D" w14:textId="77777777" w:rsidTr="002D0B15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F4D8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8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CE5F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Niepełnosprawność jednego z rodziców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EC6E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Kopia orzeczenia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EA3D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C115C0" w:rsidRPr="00C115C0" w14:paraId="239353EB" w14:textId="77777777" w:rsidTr="002D0B15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798F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9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519F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Niepełnosprawność rodzeństwa kandydata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FF1A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Kopia orzeczenia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6715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C115C0" w:rsidRPr="00C115C0" w14:paraId="4458FB43" w14:textId="77777777" w:rsidTr="002D0B15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1631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10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3C01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Samotne wychowywanie kandydata w rodzinie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C2EA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Kopia wyroku sądu rodzinnego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4898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C115C0" w:rsidRPr="00C115C0" w14:paraId="50ADEE72" w14:textId="77777777" w:rsidTr="002D0B15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FF8D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11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7F43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Objęcie kandydata pieczą zastępczą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32A4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C11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Kopia dokumentu poświadczającego objęcie pieczą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7674" w14:textId="77777777" w:rsidR="00C115C0" w:rsidRPr="00C115C0" w:rsidRDefault="00C115C0" w:rsidP="00C115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</w:p>
        </w:tc>
      </w:tr>
    </w:tbl>
    <w:p w14:paraId="3BA16EFF" w14:textId="77777777" w:rsidR="00C115C0" w:rsidRPr="00C115C0" w:rsidRDefault="00C115C0" w:rsidP="00C115C0">
      <w:pPr>
        <w:pBdr>
          <w:left w:val="single" w:sz="24" w:space="4" w:color="FF66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  <w14:ligatures w14:val="none"/>
        </w:rPr>
      </w:pPr>
      <w:r w:rsidRPr="00C115C0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  <w14:ligatures w14:val="none"/>
        </w:rPr>
        <w:t>* jeżeli komisja rekrutacyjna ma wziąć pod uwagę spełnianie danego kryterium, w kolumnie trzeciej tego kryterium, napisz TAK i dołącz do wniosku oświadczenie potwierdzające spełnianie tego kryterium</w:t>
      </w:r>
    </w:p>
    <w:p w14:paraId="3B2BEF79" w14:textId="77777777" w:rsidR="00C115C0" w:rsidRPr="00C115C0" w:rsidRDefault="00C115C0" w:rsidP="00C115C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115C0">
        <w:rPr>
          <w:rFonts w:ascii="Times New Roman" w:eastAsia="Times New Roman" w:hAnsi="Times New Roman" w:cs="Times New Roman"/>
          <w:kern w:val="0"/>
          <w:sz w:val="24"/>
          <w14:ligatures w14:val="none"/>
        </w:rPr>
        <w:t>Do wniosku dołączam dokumenty potwierdzające spełnianie kryteriów wymienionych</w:t>
      </w:r>
      <w:r w:rsidRPr="00C115C0">
        <w:rPr>
          <w:rFonts w:ascii="Times New Roman" w:eastAsia="Times New Roman" w:hAnsi="Times New Roman" w:cs="Times New Roman"/>
          <w:kern w:val="0"/>
          <w:sz w:val="24"/>
          <w14:ligatures w14:val="none"/>
        </w:rPr>
        <w:br/>
        <w:t>w pkt ...............</w:t>
      </w:r>
    </w:p>
    <w:p w14:paraId="1F8ECFB3" w14:textId="77777777" w:rsidR="00C115C0" w:rsidRPr="00C115C0" w:rsidRDefault="00C115C0" w:rsidP="00C115C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115C0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Oświadczenia wnioskodawcy</w:t>
      </w:r>
    </w:p>
    <w:p w14:paraId="3B7E019A" w14:textId="6C104CA8" w:rsidR="00675B96" w:rsidRPr="00675B96" w:rsidRDefault="00C115C0" w:rsidP="00675B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675B96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Oświadczam, że podane we wniosku oraz </w:t>
      </w:r>
      <w:bookmarkStart w:id="0" w:name="WKP_AL_1592"/>
      <w:r w:rsidRPr="00675B96">
        <w:rPr>
          <w:rFonts w:ascii="Times New Roman" w:eastAsia="Times New Roman" w:hAnsi="Times New Roman" w:cs="Times New Roman"/>
          <w:kern w:val="0"/>
          <w:sz w:val="24"/>
          <w14:ligatures w14:val="none"/>
        </w:rPr>
        <w:t>załącznikach</w:t>
      </w:r>
      <w:bookmarkEnd w:id="0"/>
      <w:r w:rsidRPr="00675B96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do wniosku dane są zgodne z aktualnym stanem faktycznym</w:t>
      </w:r>
      <w:r w:rsidRPr="00C115C0">
        <w:rPr>
          <w:vertAlign w:val="superscript"/>
        </w:rPr>
        <w:footnoteReference w:id="4"/>
      </w:r>
      <w:r w:rsidRPr="00675B96">
        <w:rPr>
          <w:rFonts w:ascii="Times New Roman" w:eastAsia="Times New Roman" w:hAnsi="Times New Roman" w:cs="Times New Roman"/>
          <w:kern w:val="0"/>
          <w:sz w:val="24"/>
          <w14:ligatures w14:val="none"/>
        </w:rPr>
        <w:t>.</w:t>
      </w:r>
    </w:p>
    <w:p w14:paraId="44C2B83B" w14:textId="4EF581B6" w:rsidR="00C115C0" w:rsidRPr="00675B96" w:rsidRDefault="00C115C0" w:rsidP="00675B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675B96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lastRenderedPageBreak/>
        <w:t>Pouczenie</w:t>
      </w:r>
    </w:p>
    <w:p w14:paraId="7D227DBB" w14:textId="77777777" w:rsidR="00C115C0" w:rsidRPr="00C115C0" w:rsidRDefault="00C115C0" w:rsidP="00C115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115C0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1. Dane osobowe zawarte w niniejszym wniosku i </w:t>
      </w:r>
      <w:bookmarkStart w:id="1" w:name="WKP_AL_1595"/>
      <w:r w:rsidRPr="00C115C0">
        <w:rPr>
          <w:rFonts w:ascii="Times New Roman" w:eastAsia="Times New Roman" w:hAnsi="Times New Roman" w:cs="Times New Roman"/>
          <w:kern w:val="0"/>
          <w:sz w:val="24"/>
          <w14:ligatures w14:val="none"/>
        </w:rPr>
        <w:t>załącznikach</w:t>
      </w:r>
      <w:bookmarkEnd w:id="1"/>
      <w:r w:rsidRPr="00C115C0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do wniosku będą wykorzystywane wyłącznie dla potrzeb związanych z postępowaniem rekrutacyjnym.</w:t>
      </w:r>
    </w:p>
    <w:p w14:paraId="2F3E6805" w14:textId="77777777" w:rsidR="00C115C0" w:rsidRPr="00C115C0" w:rsidRDefault="00C115C0" w:rsidP="00C115C0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115C0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2. Administratorem danych osobowych zawartych we wniosku oraz </w:t>
      </w:r>
      <w:bookmarkStart w:id="2" w:name="WKP_AL_1596"/>
      <w:r w:rsidRPr="00C115C0">
        <w:rPr>
          <w:rFonts w:ascii="Times New Roman" w:eastAsia="Times New Roman" w:hAnsi="Times New Roman" w:cs="Times New Roman"/>
          <w:kern w:val="0"/>
          <w:sz w:val="24"/>
          <w14:ligatures w14:val="none"/>
        </w:rPr>
        <w:t>załącznikach</w:t>
      </w:r>
      <w:bookmarkEnd w:id="2"/>
      <w:r w:rsidRPr="00C115C0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do wniosku jest publiczna szkoła podstawowa, do której wniosek został złożony.</w:t>
      </w:r>
    </w:p>
    <w:p w14:paraId="08294FAD" w14:textId="77777777" w:rsidR="00C115C0" w:rsidRPr="00C115C0" w:rsidRDefault="00C115C0" w:rsidP="00C115C0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bookmarkStart w:id="3" w:name="WKP_AL_1597"/>
      <w:r w:rsidRPr="00C115C0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Załączniki</w:t>
      </w:r>
      <w:bookmarkEnd w:id="3"/>
      <w:r w:rsidRPr="00C115C0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:</w:t>
      </w:r>
    </w:p>
    <w:p w14:paraId="33E25ABE" w14:textId="54181E21" w:rsidR="00C115C0" w:rsidRPr="00C115C0" w:rsidRDefault="00C115C0" w:rsidP="00C115C0">
      <w:pPr>
        <w:widowControl w:val="0"/>
        <w:suppressAutoHyphens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</w:pPr>
      <w:r w:rsidRPr="00C115C0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-</w:t>
      </w:r>
      <w:r w:rsidRPr="00C115C0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ab/>
        <w:t>....................................</w:t>
      </w:r>
      <w:r w:rsidR="00787DBF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...........................................</w:t>
      </w:r>
      <w:r w:rsidRPr="00C115C0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;</w:t>
      </w:r>
    </w:p>
    <w:p w14:paraId="0DBFFC06" w14:textId="11CCF4B6" w:rsidR="00C115C0" w:rsidRPr="00C115C0" w:rsidRDefault="00C115C0" w:rsidP="00C115C0">
      <w:pPr>
        <w:widowControl w:val="0"/>
        <w:suppressAutoHyphens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</w:pPr>
      <w:r w:rsidRPr="00C115C0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-</w:t>
      </w:r>
      <w:r w:rsidRPr="00C115C0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ab/>
        <w:t>.............................</w:t>
      </w:r>
      <w:r w:rsidR="00787DBF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.................................................</w:t>
      </w:r>
      <w:r w:rsidRPr="00C115C0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.;</w:t>
      </w:r>
    </w:p>
    <w:p w14:paraId="029DB84D" w14:textId="55F3DB1B" w:rsidR="00C115C0" w:rsidRPr="00C115C0" w:rsidRDefault="00C115C0" w:rsidP="00675B96">
      <w:pPr>
        <w:widowControl w:val="0"/>
        <w:suppressAutoHyphens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</w:pPr>
      <w:r w:rsidRPr="00C115C0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-</w:t>
      </w:r>
      <w:r w:rsidRPr="00C115C0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ab/>
        <w:t>.................................</w:t>
      </w:r>
      <w:r w:rsidR="00787DBF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.............................................</w:t>
      </w:r>
      <w:r w:rsidRPr="00C115C0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...;</w:t>
      </w:r>
    </w:p>
    <w:p w14:paraId="77B403FD" w14:textId="77777777" w:rsidR="00C115C0" w:rsidRPr="00C115C0" w:rsidRDefault="00C115C0" w:rsidP="00C115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C115C0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 xml:space="preserve">INFORMUJEMY, ŻE: </w:t>
      </w:r>
    </w:p>
    <w:p w14:paraId="5009EC95" w14:textId="39FBA4BC" w:rsidR="00C115C0" w:rsidRPr="00C115C0" w:rsidRDefault="00C115C0" w:rsidP="00C115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bookmarkStart w:id="4" w:name="_Hlk29801844"/>
      <w:bookmarkStart w:id="5" w:name="_Hlk1632704"/>
      <w:r w:rsidRPr="00C115C0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Administratorem przetwarzanych danych w ramach procesu rekrutacji jest </w:t>
      </w:r>
      <w:r w:rsidRPr="00C115C0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14:ligatures w14:val="none"/>
        </w:rPr>
        <w:t>Szkoła Podstawowa w Nowym Kawkowie  (</w:t>
      </w:r>
      <w:r w:rsidRPr="00C115C0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adres: Nowe Kawkowo 25, 11-042 Jonkowo, tel. 89 5128566, </w:t>
      </w:r>
      <w:hyperlink r:id="rId7" w:history="1">
        <w:r w:rsidR="007B5D5B" w:rsidRPr="00F04491">
          <w:rPr>
            <w:rStyle w:val="Hipercze"/>
            <w:rFonts w:ascii="Calibri" w:eastAsia="Times New Roman" w:hAnsi="Calibri" w:cs="Times New Roman"/>
            <w:kern w:val="0"/>
            <w:sz w:val="18"/>
            <w:szCs w:val="18"/>
            <w14:ligatures w14:val="none"/>
          </w:rPr>
          <w:t>nkszkola@jonkowo.pl</w:t>
        </w:r>
      </w:hyperlink>
      <w:r w:rsidRPr="00C115C0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)</w:t>
      </w:r>
    </w:p>
    <w:p w14:paraId="27C601A6" w14:textId="77777777" w:rsidR="00C115C0" w:rsidRPr="00C115C0" w:rsidRDefault="00C115C0" w:rsidP="00C115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C115C0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Inspektorem Ochrony Danych jest Pan Maciej Żołnowski. Kontakt z Inspektorem Ochrony Danych jest możliwy za pośrednictwem poczty elektronicznej pod adresem </w:t>
      </w:r>
      <w:hyperlink r:id="rId8" w:history="1">
        <w:r w:rsidRPr="00C115C0">
          <w:rPr>
            <w:rFonts w:ascii="Times New Roman" w:eastAsia="Times New Roman" w:hAnsi="Times New Roman" w:cs="Times New Roman"/>
            <w:kern w:val="0"/>
            <w:sz w:val="18"/>
            <w:szCs w:val="18"/>
            <w:u w:val="single" w:color="FF0000"/>
            <w14:ligatures w14:val="none"/>
          </w:rPr>
          <w:t>inspektor@cbi24.pl</w:t>
        </w:r>
      </w:hyperlink>
      <w:r w:rsidRPr="00C115C0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lub pisemnie na adres Administratora.</w:t>
      </w:r>
    </w:p>
    <w:p w14:paraId="7239F7E5" w14:textId="4B38E1E7" w:rsidR="00C115C0" w:rsidRPr="00C115C0" w:rsidRDefault="00C115C0" w:rsidP="00C115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C115C0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Dane osobowe kandydatów oraz rodziców lub opiekunów prawnych kandydatów będą przetwarzane </w:t>
      </w:r>
      <w:r w:rsidRPr="00C115C0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14:ligatures w14:val="none"/>
        </w:rPr>
        <w:t>w celu przeprowadzenia postępowania rekrutacyjnego</w:t>
      </w:r>
      <w:r w:rsidR="003A5D77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do klasy I publicznej szkoły podstawowej</w:t>
      </w:r>
      <w:r w:rsidRPr="00C115C0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, na podstawie art. 6 ust. 1 lit. c </w:t>
      </w:r>
      <w:proofErr w:type="spellStart"/>
      <w:r w:rsidRPr="00C115C0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RODO</w:t>
      </w:r>
      <w:r w:rsidR="003A5D77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.</w:t>
      </w:r>
      <w:r w:rsidRPr="00C115C0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w</w:t>
      </w:r>
      <w:proofErr w:type="spellEnd"/>
      <w:r w:rsidRPr="00C115C0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związku z </w:t>
      </w:r>
      <w:r w:rsidR="003A5D77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ustawą z dnia 14 grudnia 2016r. Prawo Oświatowe (</w:t>
      </w:r>
      <w:proofErr w:type="spellStart"/>
      <w:r w:rsidR="003A5D77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t.j</w:t>
      </w:r>
      <w:proofErr w:type="spellEnd"/>
      <w:r w:rsidR="003A5D77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. Dz. U. z 2023r. </w:t>
      </w:r>
      <w:proofErr w:type="spellStart"/>
      <w:r w:rsidR="003A5D77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poz</w:t>
      </w:r>
      <w:proofErr w:type="spellEnd"/>
      <w:r w:rsidR="003A5D77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900 ze zm.).</w:t>
      </w:r>
    </w:p>
    <w:p w14:paraId="360C56E2" w14:textId="795F997C" w:rsidR="00606D31" w:rsidRDefault="00C115C0" w:rsidP="00C115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C115C0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Dane osobowe będą </w:t>
      </w:r>
      <w:r w:rsidR="00606D31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przetwarzane przez okres niezbędny do realizacji ww. celu z uwzględnieniem okresów przechowywania </w:t>
      </w:r>
      <w:proofErr w:type="spellStart"/>
      <w:r w:rsidR="00606D31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okreśonych</w:t>
      </w:r>
      <w:proofErr w:type="spellEnd"/>
      <w:r w:rsidR="00606D31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w przepisach szczególnych. Okres przechowywania danych osobowych został określony w art. 160 ustawy Prawo Oświatowe. Dane osobowe kandydatów zgromadzone w celach postępowania rekrutacyjnego  oraz dokumentacja postępowania rekrutacyjnego są przechowywane  nie dłużej niż do końca okresu, w którym uczeń uczęszcza do publicznej szkoły. Dane osobowe kandydatów nieprzyjętych zgromadzone w celach postępowania rekrutacyjnego są przechowywane w publicznej szkole, która przeprowadzała postępowanie rekrutacyjne, przez okres roku, chyba że na rozstrzygnięcie dyrektora szkoły została wniesiona skarg do sądu administracyjnego i postępowanie nie zostało zakończone prawomocnym wyrokiem.</w:t>
      </w:r>
    </w:p>
    <w:p w14:paraId="0152B878" w14:textId="19281313" w:rsidR="00606D31" w:rsidRDefault="00606D31" w:rsidP="00C115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Dane osobowe będą przetwarzane w sposób zautomatyzowany, lecz nie będą podlegały zautomatyzowanemu podejmowaniu decyzji, w tym profilowaniu.</w:t>
      </w:r>
    </w:p>
    <w:p w14:paraId="121F388A" w14:textId="5E387B15" w:rsidR="00026E84" w:rsidRDefault="00026E84" w:rsidP="00026E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Dane osobowe nie będą przekazywane poza Europejski Obszar Gospodarczy (obejmujący Unię Europejską, Norwegię, Lichtenstein i Islandię).</w:t>
      </w:r>
    </w:p>
    <w:p w14:paraId="44DB61A4" w14:textId="0B7C1585" w:rsidR="00026E84" w:rsidRDefault="00026E84" w:rsidP="00026E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W związku z przetwarzaniem danych osobowych, przysługują następujące prawa:</w:t>
      </w:r>
    </w:p>
    <w:p w14:paraId="17386A2C" w14:textId="6A6EBE01" w:rsidR="00026E84" w:rsidRDefault="00026E84" w:rsidP="00026E8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76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Prawo dostępu do swoich danych oraz otrzymania ich kopii,</w:t>
      </w:r>
    </w:p>
    <w:p w14:paraId="7484EDD9" w14:textId="1DDC8F41" w:rsidR="00026E84" w:rsidRDefault="00026E84" w:rsidP="00026E8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76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Prawo do sprostowania (poprawiania) swoich danych osobowych,</w:t>
      </w:r>
    </w:p>
    <w:p w14:paraId="3FC257C5" w14:textId="65D09999" w:rsidR="00026E84" w:rsidRDefault="00026E84" w:rsidP="00026E8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76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Prawo do ograniczenia przetwarzania danych osobowych,</w:t>
      </w:r>
    </w:p>
    <w:p w14:paraId="1ABCD907" w14:textId="54A20FD0" w:rsidR="00C115C0" w:rsidRPr="00BA2DC4" w:rsidRDefault="00026E84" w:rsidP="00026E8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76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Prawo wniesienia skargi do </w:t>
      </w:r>
      <w:r w:rsidR="00C115C0" w:rsidRPr="00026E84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Prezes</w:t>
      </w:r>
      <w:r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a</w:t>
      </w:r>
      <w:r w:rsidR="00C115C0" w:rsidRPr="00026E84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Urzędu Ochrony Danych Osobowych (ul. Stawki 2, 00-193 Warszawa), </w:t>
      </w:r>
      <w:r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w sytuacji, gdy uzna Pani/Pan , że przetwarzanie danych osobowych narusza przepisy og</w:t>
      </w:r>
      <w:r w:rsidR="00BA2DC4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ó</w:t>
      </w:r>
      <w:r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lnego rozporządzenia o ochronie danych</w:t>
      </w:r>
      <w:r w:rsidR="00BA2DC4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(RODO).</w:t>
      </w:r>
    </w:p>
    <w:p w14:paraId="4C6C2274" w14:textId="1C43A384" w:rsidR="00C115C0" w:rsidRPr="00675B96" w:rsidRDefault="00C115C0" w:rsidP="00C115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C115C0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Podanie danych osobowych zawartych w treści wniosku oraz dołączenie stosownych dokumentów jest obligatoryjne i znajduje podstawę w przepisach ustawy Prawo oświatowe.  </w:t>
      </w:r>
      <w:bookmarkEnd w:id="4"/>
    </w:p>
    <w:p w14:paraId="6B72893D" w14:textId="77777777" w:rsidR="00C115C0" w:rsidRPr="00C115C0" w:rsidRDefault="00C115C0" w:rsidP="00C115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115C0">
        <w:rPr>
          <w:rFonts w:ascii="Times New Roman" w:eastAsia="Times New Roman" w:hAnsi="Times New Roman" w:cs="Times New Roman"/>
          <w:kern w:val="0"/>
          <w14:ligatures w14:val="none"/>
        </w:rPr>
        <w:t xml:space="preserve">Zapoznałam się/zapoznałem się z treścią powyższych pouczeń. Oświadczam, że podane informacje są zgodne ze stanem faktycznym. </w:t>
      </w:r>
    </w:p>
    <w:p w14:paraId="2407E5D8" w14:textId="77777777" w:rsidR="00C115C0" w:rsidRPr="00C115C0" w:rsidRDefault="00C115C0" w:rsidP="00C115C0">
      <w:pPr>
        <w:jc w:val="both"/>
        <w:rPr>
          <w:rFonts w:ascii="Calibri" w:eastAsia="Times New Roman" w:hAnsi="Calibri" w:cs="Times New Roman"/>
          <w:kern w:val="0"/>
          <w14:ligatures w14:val="none"/>
        </w:rPr>
      </w:pPr>
    </w:p>
    <w:p w14:paraId="5E094C89" w14:textId="77777777" w:rsidR="00C115C0" w:rsidRPr="00C115C0" w:rsidRDefault="00C115C0" w:rsidP="00C115C0">
      <w:pPr>
        <w:jc w:val="both"/>
        <w:outlineLvl w:val="0"/>
        <w:rPr>
          <w:rFonts w:ascii="Calibri" w:eastAsia="Times New Roman" w:hAnsi="Calibri" w:cs="Times New Roman"/>
          <w:b/>
          <w:i/>
          <w:kern w:val="0"/>
          <w14:ligatures w14:val="none"/>
        </w:rPr>
      </w:pPr>
      <w:r w:rsidRPr="00C115C0">
        <w:rPr>
          <w:rFonts w:ascii="Calibri" w:eastAsia="Times New Roman" w:hAnsi="Calibri" w:cs="Times New Roman"/>
          <w:i/>
          <w:kern w:val="0"/>
          <w14:ligatures w14:val="none"/>
        </w:rPr>
        <w:tab/>
        <w:t xml:space="preserve"> </w:t>
      </w:r>
    </w:p>
    <w:p w14:paraId="25C9FF09" w14:textId="77777777" w:rsidR="00C115C0" w:rsidRPr="00C115C0" w:rsidRDefault="00C115C0" w:rsidP="00C115C0">
      <w:pPr>
        <w:rPr>
          <w:rFonts w:ascii="Calibri" w:eastAsia="Times New Roman" w:hAnsi="Calibri" w:cs="Times New Roman"/>
          <w:b/>
          <w:kern w:val="0"/>
          <w:sz w:val="20"/>
          <w:szCs w:val="20"/>
          <w14:ligatures w14:val="none"/>
        </w:rPr>
      </w:pPr>
      <w:r w:rsidRPr="00C115C0">
        <w:rPr>
          <w:rFonts w:ascii="Calibri" w:eastAsia="Times New Roman" w:hAnsi="Calibri" w:cs="Times New Roman"/>
          <w:b/>
          <w:kern w:val="0"/>
          <w:sz w:val="20"/>
          <w:szCs w:val="20"/>
          <w14:ligatures w14:val="none"/>
        </w:rPr>
        <w:t>……………………………………</w:t>
      </w:r>
      <w:r w:rsidRPr="00C115C0">
        <w:rPr>
          <w:rFonts w:ascii="Calibri" w:eastAsia="Times New Roman" w:hAnsi="Calibri" w:cs="Times New Roman"/>
          <w:b/>
          <w:kern w:val="0"/>
          <w:sz w:val="20"/>
          <w:szCs w:val="20"/>
          <w14:ligatures w14:val="none"/>
        </w:rPr>
        <w:tab/>
      </w:r>
      <w:r w:rsidRPr="00C115C0">
        <w:rPr>
          <w:rFonts w:ascii="Calibri" w:eastAsia="Times New Roman" w:hAnsi="Calibri" w:cs="Times New Roman"/>
          <w:b/>
          <w:kern w:val="0"/>
          <w:sz w:val="20"/>
          <w:szCs w:val="20"/>
          <w14:ligatures w14:val="none"/>
        </w:rPr>
        <w:tab/>
      </w:r>
      <w:r w:rsidRPr="00C115C0">
        <w:rPr>
          <w:rFonts w:ascii="Calibri" w:eastAsia="Times New Roman" w:hAnsi="Calibri" w:cs="Times New Roman"/>
          <w:b/>
          <w:kern w:val="0"/>
          <w:sz w:val="20"/>
          <w:szCs w:val="20"/>
          <w14:ligatures w14:val="none"/>
        </w:rPr>
        <w:tab/>
      </w:r>
      <w:r w:rsidRPr="00C115C0">
        <w:rPr>
          <w:rFonts w:ascii="Calibri" w:eastAsia="Times New Roman" w:hAnsi="Calibri" w:cs="Times New Roman"/>
          <w:b/>
          <w:kern w:val="0"/>
          <w:sz w:val="20"/>
          <w:szCs w:val="20"/>
          <w14:ligatures w14:val="none"/>
        </w:rPr>
        <w:tab/>
        <w:t xml:space="preserve">                                        ……………………………………………</w:t>
      </w:r>
    </w:p>
    <w:p w14:paraId="5149B8E3" w14:textId="77777777" w:rsidR="00C115C0" w:rsidRPr="00C115C0" w:rsidRDefault="00C115C0" w:rsidP="00C115C0">
      <w:pPr>
        <w:rPr>
          <w:rFonts w:ascii="Times New Roman" w:eastAsia="Times New Roman" w:hAnsi="Times New Roman" w:cs="Times New Roman"/>
          <w:b/>
          <w:i/>
          <w:kern w:val="0"/>
          <w:sz w:val="18"/>
          <w:szCs w:val="18"/>
          <w14:ligatures w14:val="none"/>
        </w:rPr>
      </w:pPr>
      <w:r w:rsidRPr="00C115C0">
        <w:rPr>
          <w:rFonts w:ascii="Times New Roman" w:eastAsia="Times New Roman" w:hAnsi="Times New Roman" w:cs="Times New Roman"/>
          <w:i/>
          <w:kern w:val="0"/>
          <w:sz w:val="18"/>
          <w:szCs w:val="18"/>
          <w14:ligatures w14:val="none"/>
        </w:rPr>
        <w:t xml:space="preserve">                      Data </w:t>
      </w:r>
      <w:r w:rsidRPr="00C115C0">
        <w:rPr>
          <w:rFonts w:ascii="Times New Roman" w:eastAsia="Times New Roman" w:hAnsi="Times New Roman" w:cs="Times New Roman"/>
          <w:i/>
          <w:kern w:val="0"/>
          <w:sz w:val="18"/>
          <w:szCs w:val="18"/>
          <w14:ligatures w14:val="none"/>
        </w:rPr>
        <w:tab/>
      </w:r>
      <w:r w:rsidRPr="00C115C0">
        <w:rPr>
          <w:rFonts w:ascii="Times New Roman" w:eastAsia="Times New Roman" w:hAnsi="Times New Roman" w:cs="Times New Roman"/>
          <w:i/>
          <w:kern w:val="0"/>
          <w:sz w:val="18"/>
          <w:szCs w:val="18"/>
          <w14:ligatures w14:val="none"/>
        </w:rPr>
        <w:tab/>
      </w:r>
      <w:r w:rsidRPr="00C115C0">
        <w:rPr>
          <w:rFonts w:ascii="Times New Roman" w:eastAsia="Times New Roman" w:hAnsi="Times New Roman" w:cs="Times New Roman"/>
          <w:i/>
          <w:kern w:val="0"/>
          <w:sz w:val="18"/>
          <w:szCs w:val="18"/>
          <w14:ligatures w14:val="none"/>
        </w:rPr>
        <w:tab/>
      </w:r>
      <w:r w:rsidRPr="00C115C0">
        <w:rPr>
          <w:rFonts w:ascii="Times New Roman" w:eastAsia="Times New Roman" w:hAnsi="Times New Roman" w:cs="Times New Roman"/>
          <w:i/>
          <w:kern w:val="0"/>
          <w:sz w:val="18"/>
          <w:szCs w:val="18"/>
          <w14:ligatures w14:val="none"/>
        </w:rPr>
        <w:tab/>
      </w:r>
      <w:r w:rsidRPr="00C115C0">
        <w:rPr>
          <w:rFonts w:ascii="Times New Roman" w:eastAsia="Times New Roman" w:hAnsi="Times New Roman" w:cs="Times New Roman"/>
          <w:i/>
          <w:kern w:val="0"/>
          <w:sz w:val="18"/>
          <w:szCs w:val="18"/>
          <w14:ligatures w14:val="none"/>
        </w:rPr>
        <w:tab/>
      </w:r>
      <w:r w:rsidRPr="00C115C0">
        <w:rPr>
          <w:rFonts w:ascii="Times New Roman" w:eastAsia="Times New Roman" w:hAnsi="Times New Roman" w:cs="Times New Roman"/>
          <w:i/>
          <w:kern w:val="0"/>
          <w:sz w:val="18"/>
          <w:szCs w:val="18"/>
          <w14:ligatures w14:val="none"/>
        </w:rPr>
        <w:tab/>
        <w:t xml:space="preserve">                      Czytelny podpis rodzica kandydata </w:t>
      </w:r>
    </w:p>
    <w:p w14:paraId="1446B449" w14:textId="77777777" w:rsidR="00C115C0" w:rsidRPr="00C115C0" w:rsidRDefault="00C115C0" w:rsidP="00C115C0">
      <w:pPr>
        <w:rPr>
          <w:rFonts w:ascii="Calibri" w:eastAsia="Times New Roman" w:hAnsi="Calibri" w:cs="Times New Roman"/>
          <w:kern w:val="0"/>
          <w:sz w:val="16"/>
          <w:szCs w:val="16"/>
          <w14:ligatures w14:val="none"/>
        </w:rPr>
      </w:pPr>
    </w:p>
    <w:bookmarkEnd w:id="5"/>
    <w:p w14:paraId="777F037F" w14:textId="77777777" w:rsidR="00C115C0" w:rsidRPr="00C115C0" w:rsidRDefault="00C115C0" w:rsidP="00C115C0">
      <w:pPr>
        <w:widowControl w:val="0"/>
        <w:suppressAutoHyphens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</w:pPr>
    </w:p>
    <w:p w14:paraId="479F5CFB" w14:textId="77777777" w:rsidR="00C138EC" w:rsidRDefault="00C138EC"/>
    <w:sectPr w:rsidR="00C138EC" w:rsidSect="00F96B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44AC" w14:textId="77777777" w:rsidR="00F96B72" w:rsidRDefault="00F96B72" w:rsidP="00C115C0">
      <w:pPr>
        <w:spacing w:after="0" w:line="240" w:lineRule="auto"/>
      </w:pPr>
      <w:r>
        <w:separator/>
      </w:r>
    </w:p>
  </w:endnote>
  <w:endnote w:type="continuationSeparator" w:id="0">
    <w:p w14:paraId="23548AA1" w14:textId="77777777" w:rsidR="00F96B72" w:rsidRDefault="00F96B72" w:rsidP="00C1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83A7" w14:textId="77777777" w:rsidR="00026C41" w:rsidRDefault="00026C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8D12" w14:textId="77777777" w:rsidR="00026C41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7C9D052" w14:textId="77777777" w:rsidR="00026C41" w:rsidRDefault="00026C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4DC2" w14:textId="77777777" w:rsidR="00026C41" w:rsidRDefault="00026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1E22" w14:textId="77777777" w:rsidR="00F96B72" w:rsidRDefault="00F96B72" w:rsidP="00C115C0">
      <w:pPr>
        <w:spacing w:after="0" w:line="240" w:lineRule="auto"/>
      </w:pPr>
      <w:r>
        <w:separator/>
      </w:r>
    </w:p>
  </w:footnote>
  <w:footnote w:type="continuationSeparator" w:id="0">
    <w:p w14:paraId="5AC99C4C" w14:textId="77777777" w:rsidR="00F96B72" w:rsidRDefault="00F96B72" w:rsidP="00C115C0">
      <w:pPr>
        <w:spacing w:after="0" w:line="240" w:lineRule="auto"/>
      </w:pPr>
      <w:r>
        <w:continuationSeparator/>
      </w:r>
    </w:p>
  </w:footnote>
  <w:footnote w:id="1">
    <w:p w14:paraId="5EB61B11" w14:textId="4435186C" w:rsidR="00C115C0" w:rsidRDefault="00C115C0" w:rsidP="00C115C0">
      <w:pPr>
        <w:pStyle w:val="Tekstprzypisudolnego"/>
      </w:pPr>
      <w:r w:rsidRPr="009769A5">
        <w:rPr>
          <w:rStyle w:val="Znakiprzypiswdolnych"/>
        </w:rPr>
        <w:footnoteRef/>
      </w:r>
      <w:r w:rsidRPr="009769A5">
        <w:rPr>
          <w:lang w:eastAsia="pl-PL"/>
        </w:rPr>
        <w:t xml:space="preserve"> </w:t>
      </w:r>
      <w:r w:rsidRPr="009769A5">
        <w:t>Zgodnie z art. 150 ust. 1 ustawy z 14.12.2016 r. – Prawo oświatowe (</w:t>
      </w:r>
      <w:proofErr w:type="spellStart"/>
      <w:r w:rsidRPr="009769A5">
        <w:t>t.j</w:t>
      </w:r>
      <w:proofErr w:type="spellEnd"/>
      <w:r w:rsidRPr="009769A5">
        <w:t>. Dz. U. z 202</w:t>
      </w:r>
      <w:r w:rsidR="00787DBF">
        <w:t>3</w:t>
      </w:r>
      <w:r w:rsidRPr="009769A5">
        <w:t xml:space="preserve"> r. poz. 9</w:t>
      </w:r>
      <w:r w:rsidR="00787DBF">
        <w:t>0</w:t>
      </w:r>
      <w:r w:rsidRPr="009769A5">
        <w:t xml:space="preserve">0 </w:t>
      </w:r>
      <w:r w:rsidRPr="009769A5">
        <w:rPr>
          <w:shd w:val="clear" w:color="auto" w:fill="FFFFFF"/>
        </w:rPr>
        <w:t>ze zm.</w:t>
      </w:r>
      <w:r w:rsidRPr="009769A5">
        <w:t>)</w:t>
      </w:r>
    </w:p>
    <w:p w14:paraId="0B3945CD" w14:textId="77777777" w:rsidR="00C115C0" w:rsidRDefault="00C115C0" w:rsidP="00C115C0">
      <w:pPr>
        <w:pStyle w:val="Tekstprzypisudolnego"/>
      </w:pPr>
    </w:p>
  </w:footnote>
  <w:footnote w:id="2">
    <w:p w14:paraId="2F378F28" w14:textId="77777777" w:rsidR="00C115C0" w:rsidRDefault="00C115C0" w:rsidP="00C115C0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 xml:space="preserve">Zgodnie z art. 156 ust. 1 </w:t>
      </w:r>
      <w:proofErr w:type="spellStart"/>
      <w:r>
        <w:t>u.p.o</w:t>
      </w:r>
      <w:proofErr w:type="spellEnd"/>
      <w:r>
        <w:t>. wniosek o przyjęcie do publicznej szkoły może być złożony do nie więcej niż trzech szkół.</w:t>
      </w:r>
    </w:p>
    <w:p w14:paraId="61139D64" w14:textId="77777777" w:rsidR="004F070B" w:rsidRPr="004F070B" w:rsidRDefault="004F070B" w:rsidP="004F070B">
      <w:pPr>
        <w:spacing w:line="240" w:lineRule="auto"/>
        <w:jc w:val="both"/>
        <w:rPr>
          <w:rFonts w:cstheme="minorHAnsi"/>
          <w:sz w:val="20"/>
          <w:szCs w:val="20"/>
        </w:rPr>
      </w:pPr>
      <w:r w:rsidRPr="004F070B">
        <w:rPr>
          <w:rFonts w:eastAsia="Open Sans" w:cstheme="minorHAnsi"/>
          <w:color w:val="000000"/>
          <w:sz w:val="20"/>
          <w:szCs w:val="20"/>
          <w:shd w:val="clear" w:color="auto" w:fill="FFFFFF"/>
        </w:rPr>
        <w:t>Kandydaci zamieszkali poza obwodem publicznej szkoły podstawowej mogą być przyjęci do klasy I po przeprowadzeniu postępowania rekrutacyjnego, jeżeli dana publiczna szkoła podstawowa nadal dysponuje wolnymi miejscami. W postępowaniu rekrutacyjnym są brane pod uwagę kryteria określone przez organ prowadzący, z uwzględnieniem zapewnienia jak najpełniejszej realizacji potrzeb dziecka i jego rodziny oraz lokalnych potrzeb społecznych, oraz może być brane pod uwagę kryterium dochodu na osobę w rodzinie kandydata, o którym mowa w art. 131 ust. 5. Przepisy art. 131 ust. 9 i 10 stosuje się”.</w:t>
      </w:r>
    </w:p>
    <w:p w14:paraId="0600A055" w14:textId="4889EE3A" w:rsidR="004F070B" w:rsidRPr="004F070B" w:rsidRDefault="004F070B" w:rsidP="004F070B">
      <w:pPr>
        <w:pStyle w:val="Tekstprzypisudolnego"/>
        <w:rPr>
          <w:rFonts w:cstheme="minorHAnsi"/>
        </w:rPr>
      </w:pPr>
      <w:r w:rsidRPr="004F070B">
        <w:rPr>
          <w:rFonts w:cstheme="minorHAnsi"/>
          <w:shd w:val="clear" w:color="auto" w:fill="FFFFFF"/>
        </w:rPr>
        <w:t>Podstawa prawna: art. 133 ust. 2 ustawy Prawo oświatowe</w:t>
      </w:r>
    </w:p>
    <w:p w14:paraId="017BC887" w14:textId="647CEEC7" w:rsidR="00C115C0" w:rsidRDefault="00C115C0" w:rsidP="00C115C0">
      <w:pPr>
        <w:pStyle w:val="Tekstprzypisudolnego"/>
      </w:pPr>
    </w:p>
  </w:footnote>
  <w:footnote w:id="3">
    <w:p w14:paraId="04C8921A" w14:textId="54911460" w:rsidR="00C115C0" w:rsidRDefault="00C115C0" w:rsidP="00C115C0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 xml:space="preserve">Zgodnie z art. 156 ust. 2 </w:t>
      </w:r>
      <w:proofErr w:type="spellStart"/>
      <w:r>
        <w:t>u.p.o</w:t>
      </w:r>
      <w:proofErr w:type="spellEnd"/>
      <w:r>
        <w:t>. wniosek zawiera wskazanie kolejnych wybranych publicznych szkół w porządku od najbardziej do najmniej preferowanych. To oznacza, że wnioskodawca jest zobowiązany taką informację podać.</w:t>
      </w:r>
      <w:r w:rsidR="00787DBF">
        <w:t xml:space="preserve"> </w:t>
      </w:r>
    </w:p>
    <w:p w14:paraId="1D99A59F" w14:textId="77777777" w:rsidR="00C115C0" w:rsidRDefault="00C115C0" w:rsidP="00C115C0">
      <w:pPr>
        <w:pStyle w:val="Tekstprzypisudolnego"/>
      </w:pPr>
    </w:p>
  </w:footnote>
  <w:footnote w:id="4">
    <w:p w14:paraId="2A739040" w14:textId="77777777" w:rsidR="00C115C0" w:rsidRDefault="00C115C0" w:rsidP="00C115C0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233 § 1 ustawy z 6.06.1997 r. – Kodeks karny (Dz.U. z 2019 r., poz. 1950 ze zm.)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2E71A661" w14:textId="77777777" w:rsidR="00C115C0" w:rsidRDefault="00C115C0" w:rsidP="00C115C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ACE9" w14:textId="77777777" w:rsidR="00026C41" w:rsidRDefault="00026C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B85C" w14:textId="77777777" w:rsidR="00026C41" w:rsidRDefault="00026C41">
    <w:pPr>
      <w:pStyle w:val="Nagwek"/>
    </w:pPr>
  </w:p>
  <w:p w14:paraId="5FD5A42C" w14:textId="77777777" w:rsidR="00026C41" w:rsidRDefault="00026C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8713" w14:textId="77777777" w:rsidR="00026C41" w:rsidRDefault="00026C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75CF"/>
    <w:multiLevelType w:val="hybridMultilevel"/>
    <w:tmpl w:val="172C3A62"/>
    <w:lvl w:ilvl="0" w:tplc="7C22CC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430842"/>
    <w:multiLevelType w:val="hybridMultilevel"/>
    <w:tmpl w:val="107A6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85082">
    <w:abstractNumId w:val="1"/>
  </w:num>
  <w:num w:numId="2" w16cid:durableId="98837347">
    <w:abstractNumId w:val="0"/>
  </w:num>
  <w:num w:numId="3" w16cid:durableId="2019698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C0"/>
    <w:rsid w:val="00026C41"/>
    <w:rsid w:val="00026E84"/>
    <w:rsid w:val="003A5D77"/>
    <w:rsid w:val="004F070B"/>
    <w:rsid w:val="00606D31"/>
    <w:rsid w:val="00675B96"/>
    <w:rsid w:val="00787DBF"/>
    <w:rsid w:val="007B5D5B"/>
    <w:rsid w:val="00A051CE"/>
    <w:rsid w:val="00BA2DC4"/>
    <w:rsid w:val="00C115C0"/>
    <w:rsid w:val="00C138EC"/>
    <w:rsid w:val="00C8088F"/>
    <w:rsid w:val="00F9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0C15"/>
  <w15:chartTrackingRefBased/>
  <w15:docId w15:val="{6CDB8909-959D-49F0-B73B-FD40123B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5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5C0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1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15C0"/>
  </w:style>
  <w:style w:type="paragraph" w:styleId="Stopka">
    <w:name w:val="footer"/>
    <w:basedOn w:val="Normalny"/>
    <w:link w:val="StopkaZnak"/>
    <w:uiPriority w:val="99"/>
    <w:semiHidden/>
    <w:unhideWhenUsed/>
    <w:rsid w:val="00C1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15C0"/>
  </w:style>
  <w:style w:type="character" w:customStyle="1" w:styleId="Znakiprzypiswdolnych">
    <w:name w:val="Znaki przypisów dolnych"/>
    <w:qFormat/>
    <w:rsid w:val="00C115C0"/>
  </w:style>
  <w:style w:type="character" w:styleId="Odwoanieprzypisudolnego">
    <w:name w:val="footnote reference"/>
    <w:uiPriority w:val="99"/>
    <w:rsid w:val="00C115C0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B5D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5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26E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F07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kszkola@jonkow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2024-01-25T09:58:00Z</dcterms:created>
  <dcterms:modified xsi:type="dcterms:W3CDTF">2024-01-29T11:41:00Z</dcterms:modified>
</cp:coreProperties>
</file>